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7DB7" w:rsidRPr="00D06E17" w:rsidRDefault="007A7DB7" w:rsidP="0084384E">
      <w:pPr>
        <w:jc w:val="center"/>
        <w:rPr>
          <w:color w:val="000000" w:themeColor="text1"/>
          <w:sz w:val="24"/>
          <w:szCs w:val="24"/>
        </w:rPr>
      </w:pPr>
      <w:r w:rsidRPr="00D06E17">
        <w:rPr>
          <w:color w:val="000000" w:themeColor="text1"/>
          <w:sz w:val="24"/>
          <w:szCs w:val="24"/>
        </w:rPr>
        <w:t>ATA Nº 0</w:t>
      </w:r>
      <w:r w:rsidR="00563740">
        <w:rPr>
          <w:color w:val="000000" w:themeColor="text1"/>
          <w:sz w:val="24"/>
          <w:szCs w:val="24"/>
        </w:rPr>
        <w:t>2</w:t>
      </w:r>
      <w:r w:rsidR="00061AF0">
        <w:rPr>
          <w:color w:val="000000" w:themeColor="text1"/>
          <w:sz w:val="24"/>
          <w:szCs w:val="24"/>
        </w:rPr>
        <w:t>4</w:t>
      </w:r>
      <w:r w:rsidRPr="00D06E17">
        <w:rPr>
          <w:color w:val="000000" w:themeColor="text1"/>
          <w:sz w:val="24"/>
          <w:szCs w:val="24"/>
        </w:rPr>
        <w:t>/2013</w:t>
      </w:r>
    </w:p>
    <w:p w:rsidR="007A7DB7" w:rsidRDefault="007A7DB7" w:rsidP="0084384E">
      <w:pPr>
        <w:jc w:val="both"/>
        <w:rPr>
          <w:color w:val="000000" w:themeColor="text1"/>
          <w:sz w:val="24"/>
          <w:szCs w:val="24"/>
        </w:rPr>
      </w:pPr>
    </w:p>
    <w:p w:rsidR="00686098" w:rsidRPr="0008557F" w:rsidRDefault="007A7DB7" w:rsidP="0008557F">
      <w:pPr>
        <w:jc w:val="both"/>
        <w:rPr>
          <w:sz w:val="24"/>
          <w:szCs w:val="24"/>
        </w:rPr>
      </w:pPr>
      <w:r w:rsidRPr="0008557F">
        <w:rPr>
          <w:color w:val="000000" w:themeColor="text1"/>
          <w:sz w:val="24"/>
          <w:szCs w:val="24"/>
        </w:rPr>
        <w:t>Ao</w:t>
      </w:r>
      <w:r w:rsidR="0095380D" w:rsidRPr="0008557F">
        <w:rPr>
          <w:color w:val="000000" w:themeColor="text1"/>
          <w:sz w:val="24"/>
          <w:szCs w:val="24"/>
        </w:rPr>
        <w:t xml:space="preserve"> </w:t>
      </w:r>
      <w:r w:rsidR="00061AF0">
        <w:rPr>
          <w:color w:val="000000" w:themeColor="text1"/>
          <w:sz w:val="24"/>
          <w:szCs w:val="24"/>
        </w:rPr>
        <w:t xml:space="preserve">décimo nono </w:t>
      </w:r>
      <w:r w:rsidR="00563740" w:rsidRPr="0008557F">
        <w:rPr>
          <w:color w:val="000000" w:themeColor="text1"/>
          <w:sz w:val="24"/>
          <w:szCs w:val="24"/>
        </w:rPr>
        <w:t xml:space="preserve">dia </w:t>
      </w:r>
      <w:r w:rsidR="003B13A7" w:rsidRPr="0008557F">
        <w:rPr>
          <w:color w:val="000000" w:themeColor="text1"/>
          <w:sz w:val="24"/>
          <w:szCs w:val="24"/>
        </w:rPr>
        <w:t xml:space="preserve">do mês de </w:t>
      </w:r>
      <w:r w:rsidR="00F22992" w:rsidRPr="0008557F">
        <w:rPr>
          <w:color w:val="000000" w:themeColor="text1"/>
          <w:sz w:val="24"/>
          <w:szCs w:val="24"/>
        </w:rPr>
        <w:t>novembro</w:t>
      </w:r>
      <w:r w:rsidR="003B13A7" w:rsidRPr="0008557F">
        <w:rPr>
          <w:color w:val="000000" w:themeColor="text1"/>
          <w:sz w:val="24"/>
          <w:szCs w:val="24"/>
        </w:rPr>
        <w:t xml:space="preserve"> do ano de d</w:t>
      </w:r>
      <w:r w:rsidRPr="0008557F">
        <w:rPr>
          <w:color w:val="000000" w:themeColor="text1"/>
          <w:sz w:val="24"/>
          <w:szCs w:val="24"/>
        </w:rPr>
        <w:t>ois mil e treze, na sala de Sessões Ver</w:t>
      </w:r>
      <w:r w:rsidR="00EB4C6A" w:rsidRPr="0008557F">
        <w:rPr>
          <w:color w:val="000000" w:themeColor="text1"/>
          <w:sz w:val="24"/>
          <w:szCs w:val="24"/>
        </w:rPr>
        <w:t>eador</w:t>
      </w:r>
      <w:r w:rsidRPr="0008557F">
        <w:rPr>
          <w:color w:val="000000" w:themeColor="text1"/>
          <w:sz w:val="24"/>
          <w:szCs w:val="24"/>
        </w:rPr>
        <w:t xml:space="preserve"> Luiz Carlos Benedetti, sede do Poder Legislativo Municipal de Sananduva, </w:t>
      </w:r>
      <w:proofErr w:type="gramStart"/>
      <w:r w:rsidRPr="0008557F">
        <w:rPr>
          <w:color w:val="000000" w:themeColor="text1"/>
          <w:sz w:val="24"/>
          <w:szCs w:val="24"/>
        </w:rPr>
        <w:t>localizada na Avenida Pioneiro</w:t>
      </w:r>
      <w:proofErr w:type="gramEnd"/>
      <w:r w:rsidRPr="0008557F">
        <w:rPr>
          <w:color w:val="000000" w:themeColor="text1"/>
          <w:sz w:val="24"/>
          <w:szCs w:val="24"/>
        </w:rPr>
        <w:t xml:space="preserve"> Fiorentino </w:t>
      </w:r>
      <w:proofErr w:type="spellStart"/>
      <w:r w:rsidRPr="0008557F">
        <w:rPr>
          <w:color w:val="000000" w:themeColor="text1"/>
          <w:sz w:val="24"/>
          <w:szCs w:val="24"/>
        </w:rPr>
        <w:t>Bachi</w:t>
      </w:r>
      <w:proofErr w:type="spellEnd"/>
      <w:r w:rsidRPr="0008557F">
        <w:rPr>
          <w:color w:val="000000" w:themeColor="text1"/>
          <w:sz w:val="24"/>
          <w:szCs w:val="24"/>
        </w:rPr>
        <w:t xml:space="preserve">, </w:t>
      </w:r>
      <w:r w:rsidR="007E4276" w:rsidRPr="0008557F">
        <w:rPr>
          <w:color w:val="000000" w:themeColor="text1"/>
          <w:sz w:val="24"/>
          <w:szCs w:val="24"/>
        </w:rPr>
        <w:t xml:space="preserve">n.º </w:t>
      </w:r>
      <w:r w:rsidRPr="0008557F">
        <w:rPr>
          <w:color w:val="000000" w:themeColor="text1"/>
          <w:sz w:val="24"/>
          <w:szCs w:val="24"/>
        </w:rPr>
        <w:t xml:space="preserve">673, </w:t>
      </w:r>
      <w:r w:rsidR="00DD6090" w:rsidRPr="0008557F">
        <w:rPr>
          <w:color w:val="000000" w:themeColor="text1"/>
          <w:sz w:val="24"/>
          <w:szCs w:val="24"/>
        </w:rPr>
        <w:t>reuniram-se</w:t>
      </w:r>
      <w:r w:rsidR="00F22992" w:rsidRPr="0008557F">
        <w:rPr>
          <w:color w:val="000000" w:themeColor="text1"/>
          <w:sz w:val="24"/>
          <w:szCs w:val="24"/>
        </w:rPr>
        <w:t xml:space="preserve"> os Senhores Vereadores para a S</w:t>
      </w:r>
      <w:r w:rsidR="00DD6090" w:rsidRPr="0008557F">
        <w:rPr>
          <w:color w:val="000000" w:themeColor="text1"/>
          <w:sz w:val="24"/>
          <w:szCs w:val="24"/>
        </w:rPr>
        <w:t xml:space="preserve">essão de caráter </w:t>
      </w:r>
      <w:r w:rsidR="00F22992" w:rsidRPr="0008557F">
        <w:rPr>
          <w:color w:val="000000" w:themeColor="text1"/>
          <w:sz w:val="24"/>
          <w:szCs w:val="24"/>
        </w:rPr>
        <w:t>Ordinário</w:t>
      </w:r>
      <w:r w:rsidR="00DD6090" w:rsidRPr="0008557F">
        <w:rPr>
          <w:color w:val="000000" w:themeColor="text1"/>
          <w:sz w:val="24"/>
          <w:szCs w:val="24"/>
        </w:rPr>
        <w:t xml:space="preserve"> do presente exercício, conforme disposto pelo Regimento Interno da Câmara Municipal de Vereadores de Sananduva - RS</w:t>
      </w:r>
      <w:r w:rsidR="0095380D" w:rsidRPr="0008557F">
        <w:rPr>
          <w:color w:val="000000" w:themeColor="text1"/>
          <w:sz w:val="24"/>
          <w:szCs w:val="24"/>
        </w:rPr>
        <w:t>. O Senhor Presidente v</w:t>
      </w:r>
      <w:r w:rsidRPr="0008557F">
        <w:rPr>
          <w:color w:val="000000" w:themeColor="text1"/>
          <w:sz w:val="24"/>
          <w:szCs w:val="24"/>
        </w:rPr>
        <w:t xml:space="preserve">ereador </w:t>
      </w:r>
      <w:proofErr w:type="spellStart"/>
      <w:r w:rsidRPr="0008557F">
        <w:rPr>
          <w:color w:val="000000" w:themeColor="text1"/>
          <w:sz w:val="24"/>
          <w:szCs w:val="24"/>
        </w:rPr>
        <w:t>Lorinaldo</w:t>
      </w:r>
      <w:proofErr w:type="spellEnd"/>
      <w:r w:rsidRPr="0008557F">
        <w:rPr>
          <w:color w:val="000000" w:themeColor="text1"/>
          <w:sz w:val="24"/>
          <w:szCs w:val="24"/>
        </w:rPr>
        <w:t xml:space="preserve"> Bernardi, invocando o nome de Deus, declarou os trabalhos abertos às </w:t>
      </w:r>
      <w:r w:rsidR="00F22992" w:rsidRPr="0008557F">
        <w:rPr>
          <w:color w:val="000000" w:themeColor="text1"/>
          <w:sz w:val="24"/>
          <w:szCs w:val="24"/>
        </w:rPr>
        <w:t xml:space="preserve">dezenove </w:t>
      </w:r>
      <w:r w:rsidR="0083435D" w:rsidRPr="0008557F">
        <w:rPr>
          <w:color w:val="000000" w:themeColor="text1"/>
          <w:sz w:val="24"/>
          <w:szCs w:val="24"/>
        </w:rPr>
        <w:t xml:space="preserve">horas e </w:t>
      </w:r>
      <w:r w:rsidR="00F22992" w:rsidRPr="0008557F">
        <w:rPr>
          <w:color w:val="000000" w:themeColor="text1"/>
          <w:sz w:val="24"/>
          <w:szCs w:val="24"/>
        </w:rPr>
        <w:t xml:space="preserve">quarenta e cinco </w:t>
      </w:r>
      <w:r w:rsidR="0083435D" w:rsidRPr="0008557F">
        <w:rPr>
          <w:color w:val="000000" w:themeColor="text1"/>
          <w:sz w:val="24"/>
          <w:szCs w:val="24"/>
        </w:rPr>
        <w:t>minutos</w:t>
      </w:r>
      <w:r w:rsidR="007E4276" w:rsidRPr="0008557F">
        <w:rPr>
          <w:color w:val="000000" w:themeColor="text1"/>
          <w:sz w:val="24"/>
          <w:szCs w:val="24"/>
        </w:rPr>
        <w:t>,</w:t>
      </w:r>
      <w:r w:rsidR="0095380D" w:rsidRPr="0008557F">
        <w:rPr>
          <w:color w:val="000000" w:themeColor="text1"/>
          <w:sz w:val="24"/>
          <w:szCs w:val="24"/>
        </w:rPr>
        <w:t xml:space="preserve"> determina</w:t>
      </w:r>
      <w:r w:rsidR="00F0231B" w:rsidRPr="0008557F">
        <w:rPr>
          <w:color w:val="000000" w:themeColor="text1"/>
          <w:sz w:val="24"/>
          <w:szCs w:val="24"/>
        </w:rPr>
        <w:t>n</w:t>
      </w:r>
      <w:r w:rsidR="0095380D" w:rsidRPr="0008557F">
        <w:rPr>
          <w:color w:val="000000" w:themeColor="text1"/>
          <w:sz w:val="24"/>
          <w:szCs w:val="24"/>
        </w:rPr>
        <w:t>do</w:t>
      </w:r>
      <w:r w:rsidR="00A238D1" w:rsidRPr="0008557F">
        <w:rPr>
          <w:color w:val="000000" w:themeColor="text1"/>
          <w:sz w:val="24"/>
          <w:szCs w:val="24"/>
        </w:rPr>
        <w:t>, em seguida, que o</w:t>
      </w:r>
      <w:r w:rsidR="0095380D" w:rsidRPr="0008557F">
        <w:rPr>
          <w:color w:val="000000" w:themeColor="text1"/>
          <w:sz w:val="24"/>
          <w:szCs w:val="24"/>
        </w:rPr>
        <w:t xml:space="preserve"> 1º Secretário</w:t>
      </w:r>
      <w:r w:rsidR="00731AD8" w:rsidRPr="0008557F">
        <w:rPr>
          <w:color w:val="000000" w:themeColor="text1"/>
          <w:sz w:val="24"/>
          <w:szCs w:val="24"/>
        </w:rPr>
        <w:t xml:space="preserve">, </w:t>
      </w:r>
      <w:r w:rsidR="0095380D" w:rsidRPr="0008557F">
        <w:rPr>
          <w:color w:val="000000" w:themeColor="text1"/>
          <w:sz w:val="24"/>
          <w:szCs w:val="24"/>
        </w:rPr>
        <w:t>v</w:t>
      </w:r>
      <w:r w:rsidRPr="0008557F">
        <w:rPr>
          <w:color w:val="000000" w:themeColor="text1"/>
          <w:sz w:val="24"/>
          <w:szCs w:val="24"/>
        </w:rPr>
        <w:t>ereador Adelar Zanin</w:t>
      </w:r>
      <w:r w:rsidR="00731AD8" w:rsidRPr="0008557F">
        <w:rPr>
          <w:color w:val="000000" w:themeColor="text1"/>
          <w:sz w:val="24"/>
          <w:szCs w:val="24"/>
        </w:rPr>
        <w:t xml:space="preserve">, </w:t>
      </w:r>
      <w:r w:rsidRPr="0008557F">
        <w:rPr>
          <w:color w:val="000000" w:themeColor="text1"/>
          <w:sz w:val="24"/>
          <w:szCs w:val="24"/>
        </w:rPr>
        <w:t>procedesse a respectiva chamada</w:t>
      </w:r>
      <w:r w:rsidR="002175EE" w:rsidRPr="0008557F">
        <w:rPr>
          <w:color w:val="000000" w:themeColor="text1"/>
          <w:sz w:val="24"/>
          <w:szCs w:val="24"/>
        </w:rPr>
        <w:t>. Ficou constatada</w:t>
      </w:r>
      <w:r w:rsidR="0095380D" w:rsidRPr="0008557F">
        <w:rPr>
          <w:color w:val="000000" w:themeColor="text1"/>
          <w:sz w:val="24"/>
          <w:szCs w:val="24"/>
        </w:rPr>
        <w:t xml:space="preserve"> a presença dos v</w:t>
      </w:r>
      <w:r w:rsidRPr="0008557F">
        <w:rPr>
          <w:color w:val="000000" w:themeColor="text1"/>
          <w:sz w:val="24"/>
          <w:szCs w:val="24"/>
        </w:rPr>
        <w:t>ereadores a seguir indicados, com os respectivos partidos políticos:</w:t>
      </w:r>
      <w:r w:rsidRPr="0008557F">
        <w:rPr>
          <w:color w:val="000000" w:themeColor="text1"/>
          <w:sz w:val="24"/>
          <w:szCs w:val="24"/>
          <w:lang w:eastAsia="pt-BR"/>
        </w:rPr>
        <w:t xml:space="preserve"> </w:t>
      </w:r>
      <w:r w:rsidRPr="0008557F">
        <w:rPr>
          <w:color w:val="000000" w:themeColor="text1"/>
          <w:sz w:val="24"/>
          <w:szCs w:val="24"/>
        </w:rPr>
        <w:t xml:space="preserve">Pelo Partido Democrático Brasileiro – </w:t>
      </w:r>
      <w:r w:rsidR="00731AD8" w:rsidRPr="0008557F">
        <w:rPr>
          <w:color w:val="000000" w:themeColor="text1"/>
          <w:sz w:val="24"/>
          <w:szCs w:val="24"/>
        </w:rPr>
        <w:t xml:space="preserve">PMDB: </w:t>
      </w:r>
      <w:proofErr w:type="spellStart"/>
      <w:r w:rsidR="00731AD8" w:rsidRPr="0008557F">
        <w:rPr>
          <w:color w:val="000000" w:themeColor="text1"/>
          <w:sz w:val="24"/>
          <w:szCs w:val="24"/>
        </w:rPr>
        <w:t>Antuir</w:t>
      </w:r>
      <w:proofErr w:type="spellEnd"/>
      <w:r w:rsidR="00731AD8" w:rsidRPr="0008557F">
        <w:rPr>
          <w:color w:val="000000" w:themeColor="text1"/>
          <w:sz w:val="24"/>
          <w:szCs w:val="24"/>
        </w:rPr>
        <w:t xml:space="preserve"> Ricardo </w:t>
      </w:r>
      <w:proofErr w:type="spellStart"/>
      <w:r w:rsidR="00731AD8" w:rsidRPr="0008557F">
        <w:rPr>
          <w:color w:val="000000" w:themeColor="text1"/>
          <w:sz w:val="24"/>
          <w:szCs w:val="24"/>
        </w:rPr>
        <w:t>Pansera</w:t>
      </w:r>
      <w:proofErr w:type="spellEnd"/>
      <w:r w:rsidR="00731AD8" w:rsidRPr="0008557F">
        <w:rPr>
          <w:color w:val="000000" w:themeColor="text1"/>
          <w:sz w:val="24"/>
          <w:szCs w:val="24"/>
        </w:rPr>
        <w:t xml:space="preserve">, </w:t>
      </w:r>
      <w:proofErr w:type="spellStart"/>
      <w:r w:rsidRPr="0008557F">
        <w:rPr>
          <w:color w:val="000000" w:themeColor="text1"/>
          <w:sz w:val="24"/>
          <w:szCs w:val="24"/>
        </w:rPr>
        <w:t>Nelci</w:t>
      </w:r>
      <w:proofErr w:type="spellEnd"/>
      <w:r w:rsidRPr="0008557F">
        <w:rPr>
          <w:color w:val="000000" w:themeColor="text1"/>
          <w:sz w:val="24"/>
          <w:szCs w:val="24"/>
        </w:rPr>
        <w:t xml:space="preserve"> </w:t>
      </w:r>
      <w:proofErr w:type="spellStart"/>
      <w:r w:rsidRPr="0008557F">
        <w:rPr>
          <w:color w:val="000000" w:themeColor="text1"/>
          <w:sz w:val="24"/>
          <w:szCs w:val="24"/>
        </w:rPr>
        <w:t>Zaparolli</w:t>
      </w:r>
      <w:proofErr w:type="spellEnd"/>
      <w:r w:rsidRPr="0008557F">
        <w:rPr>
          <w:color w:val="000000" w:themeColor="text1"/>
          <w:sz w:val="24"/>
          <w:szCs w:val="24"/>
        </w:rPr>
        <w:t xml:space="preserve"> Testa e Vanderlei </w:t>
      </w:r>
      <w:proofErr w:type="spellStart"/>
      <w:r w:rsidRPr="0008557F">
        <w:rPr>
          <w:color w:val="000000" w:themeColor="text1"/>
          <w:sz w:val="24"/>
          <w:szCs w:val="24"/>
        </w:rPr>
        <w:t>Guiotto</w:t>
      </w:r>
      <w:proofErr w:type="spellEnd"/>
      <w:r w:rsidRPr="0008557F">
        <w:rPr>
          <w:color w:val="000000" w:themeColor="text1"/>
          <w:sz w:val="24"/>
          <w:szCs w:val="24"/>
        </w:rPr>
        <w:t>; Pelo Partido Progressista – PP</w:t>
      </w:r>
      <w:r w:rsidR="00731AD8" w:rsidRPr="0008557F">
        <w:rPr>
          <w:color w:val="000000" w:themeColor="text1"/>
          <w:sz w:val="24"/>
          <w:szCs w:val="24"/>
        </w:rPr>
        <w:t xml:space="preserve">: </w:t>
      </w:r>
      <w:r w:rsidRPr="0008557F">
        <w:rPr>
          <w:color w:val="000000" w:themeColor="text1"/>
          <w:sz w:val="24"/>
          <w:szCs w:val="24"/>
        </w:rPr>
        <w:t xml:space="preserve">Rodrigo </w:t>
      </w:r>
      <w:proofErr w:type="spellStart"/>
      <w:r w:rsidRPr="0008557F">
        <w:rPr>
          <w:color w:val="000000" w:themeColor="text1"/>
          <w:sz w:val="24"/>
          <w:szCs w:val="24"/>
        </w:rPr>
        <w:t>Getelina</w:t>
      </w:r>
      <w:proofErr w:type="spellEnd"/>
      <w:r w:rsidRPr="0008557F">
        <w:rPr>
          <w:color w:val="000000" w:themeColor="text1"/>
          <w:sz w:val="24"/>
          <w:szCs w:val="24"/>
        </w:rPr>
        <w:t>; Pelo partido Trabalhista Brasileiro – PTB</w:t>
      </w:r>
      <w:r w:rsidR="00731AD8" w:rsidRPr="0008557F">
        <w:rPr>
          <w:color w:val="000000" w:themeColor="text1"/>
          <w:sz w:val="24"/>
          <w:szCs w:val="24"/>
        </w:rPr>
        <w:t>:</w:t>
      </w:r>
      <w:r w:rsidRPr="0008557F">
        <w:rPr>
          <w:color w:val="000000" w:themeColor="text1"/>
          <w:sz w:val="24"/>
          <w:szCs w:val="24"/>
        </w:rPr>
        <w:t xml:space="preserve"> </w:t>
      </w:r>
      <w:proofErr w:type="spellStart"/>
      <w:r w:rsidRPr="0008557F">
        <w:rPr>
          <w:color w:val="000000" w:themeColor="text1"/>
          <w:sz w:val="24"/>
          <w:szCs w:val="24"/>
        </w:rPr>
        <w:t>Lorinaldo</w:t>
      </w:r>
      <w:proofErr w:type="spellEnd"/>
      <w:r w:rsidRPr="0008557F">
        <w:rPr>
          <w:color w:val="000000" w:themeColor="text1"/>
          <w:sz w:val="24"/>
          <w:szCs w:val="24"/>
        </w:rPr>
        <w:t xml:space="preserve"> Bernardi; Pelo Partido Democrático Brasileiro – PDT</w:t>
      </w:r>
      <w:r w:rsidR="00731AD8" w:rsidRPr="0008557F">
        <w:rPr>
          <w:color w:val="000000" w:themeColor="text1"/>
          <w:sz w:val="24"/>
          <w:szCs w:val="24"/>
        </w:rPr>
        <w:t>:</w:t>
      </w:r>
      <w:r w:rsidRPr="0008557F">
        <w:rPr>
          <w:color w:val="000000" w:themeColor="text1"/>
          <w:sz w:val="24"/>
          <w:szCs w:val="24"/>
        </w:rPr>
        <w:t xml:space="preserve"> Adelar Zanin</w:t>
      </w:r>
      <w:r w:rsidR="00731AD8" w:rsidRPr="0008557F">
        <w:rPr>
          <w:color w:val="000000" w:themeColor="text1"/>
          <w:sz w:val="24"/>
          <w:szCs w:val="24"/>
        </w:rPr>
        <w:t>;</w:t>
      </w:r>
      <w:r w:rsidRPr="0008557F">
        <w:rPr>
          <w:color w:val="000000" w:themeColor="text1"/>
          <w:sz w:val="24"/>
          <w:szCs w:val="24"/>
        </w:rPr>
        <w:t xml:space="preserve"> e pelo Partido dos Trabalhadores – PT</w:t>
      </w:r>
      <w:r w:rsidR="00731AD8" w:rsidRPr="0008557F">
        <w:rPr>
          <w:color w:val="000000" w:themeColor="text1"/>
          <w:sz w:val="24"/>
          <w:szCs w:val="24"/>
        </w:rPr>
        <w:t>:</w:t>
      </w:r>
      <w:r w:rsidRPr="0008557F">
        <w:rPr>
          <w:color w:val="000000" w:themeColor="text1"/>
          <w:sz w:val="24"/>
          <w:szCs w:val="24"/>
        </w:rPr>
        <w:t xml:space="preserve"> </w:t>
      </w:r>
      <w:proofErr w:type="spellStart"/>
      <w:r w:rsidRPr="0008557F">
        <w:rPr>
          <w:color w:val="000000" w:themeColor="text1"/>
          <w:sz w:val="24"/>
          <w:szCs w:val="24"/>
        </w:rPr>
        <w:t>Claudenir</w:t>
      </w:r>
      <w:proofErr w:type="spellEnd"/>
      <w:r w:rsidRPr="0008557F">
        <w:rPr>
          <w:color w:val="000000" w:themeColor="text1"/>
          <w:sz w:val="24"/>
          <w:szCs w:val="24"/>
        </w:rPr>
        <w:t xml:space="preserve"> Polli, </w:t>
      </w:r>
      <w:proofErr w:type="spellStart"/>
      <w:r w:rsidRPr="0008557F">
        <w:rPr>
          <w:color w:val="000000" w:themeColor="text1"/>
          <w:sz w:val="24"/>
          <w:szCs w:val="24"/>
        </w:rPr>
        <w:t>Neucir</w:t>
      </w:r>
      <w:proofErr w:type="spellEnd"/>
      <w:r w:rsidRPr="0008557F">
        <w:rPr>
          <w:color w:val="000000" w:themeColor="text1"/>
          <w:sz w:val="24"/>
          <w:szCs w:val="24"/>
        </w:rPr>
        <w:t xml:space="preserve"> Luiz Benetti </w:t>
      </w:r>
      <w:r w:rsidR="00731AD8" w:rsidRPr="0008557F">
        <w:rPr>
          <w:color w:val="000000" w:themeColor="text1"/>
          <w:sz w:val="24"/>
          <w:szCs w:val="24"/>
        </w:rPr>
        <w:t xml:space="preserve">e Paulo </w:t>
      </w:r>
      <w:proofErr w:type="spellStart"/>
      <w:r w:rsidR="00731AD8" w:rsidRPr="0008557F">
        <w:rPr>
          <w:color w:val="000000" w:themeColor="text1"/>
          <w:sz w:val="24"/>
          <w:szCs w:val="24"/>
        </w:rPr>
        <w:t>Anto</w:t>
      </w:r>
      <w:r w:rsidRPr="0008557F">
        <w:rPr>
          <w:color w:val="000000" w:themeColor="text1"/>
          <w:sz w:val="24"/>
          <w:szCs w:val="24"/>
        </w:rPr>
        <w:t>nio</w:t>
      </w:r>
      <w:proofErr w:type="spellEnd"/>
      <w:r w:rsidRPr="0008557F">
        <w:rPr>
          <w:color w:val="000000" w:themeColor="text1"/>
          <w:sz w:val="24"/>
          <w:szCs w:val="24"/>
        </w:rPr>
        <w:t xml:space="preserve"> </w:t>
      </w:r>
      <w:proofErr w:type="spellStart"/>
      <w:r w:rsidRPr="0008557F">
        <w:rPr>
          <w:color w:val="000000" w:themeColor="text1"/>
          <w:sz w:val="24"/>
          <w:szCs w:val="24"/>
        </w:rPr>
        <w:t>Pastorello</w:t>
      </w:r>
      <w:proofErr w:type="spellEnd"/>
      <w:r w:rsidRPr="0008557F">
        <w:rPr>
          <w:color w:val="000000" w:themeColor="text1"/>
          <w:sz w:val="24"/>
          <w:szCs w:val="24"/>
        </w:rPr>
        <w:t xml:space="preserve">. </w:t>
      </w:r>
      <w:r w:rsidR="00420E79" w:rsidRPr="0008557F">
        <w:rPr>
          <w:color w:val="000000" w:themeColor="text1"/>
          <w:sz w:val="24"/>
          <w:szCs w:val="24"/>
        </w:rPr>
        <w:t>Em seguida</w:t>
      </w:r>
      <w:r w:rsidRPr="0008557F">
        <w:rPr>
          <w:color w:val="000000" w:themeColor="text1"/>
          <w:sz w:val="24"/>
          <w:szCs w:val="24"/>
        </w:rPr>
        <w:t>, o Presidente convidou</w:t>
      </w:r>
      <w:r w:rsidR="0079038F" w:rsidRPr="0008557F">
        <w:rPr>
          <w:color w:val="000000" w:themeColor="text1"/>
          <w:sz w:val="24"/>
          <w:szCs w:val="24"/>
        </w:rPr>
        <w:t xml:space="preserve"> a todos para </w:t>
      </w:r>
      <w:r w:rsidR="00B20EFF" w:rsidRPr="0008557F">
        <w:rPr>
          <w:color w:val="000000" w:themeColor="text1"/>
          <w:sz w:val="24"/>
          <w:szCs w:val="24"/>
        </w:rPr>
        <w:t>cantar</w:t>
      </w:r>
      <w:r w:rsidR="00824672" w:rsidRPr="0008557F">
        <w:rPr>
          <w:color w:val="000000" w:themeColor="text1"/>
          <w:sz w:val="24"/>
          <w:szCs w:val="24"/>
        </w:rPr>
        <w:t>em</w:t>
      </w:r>
      <w:r w:rsidR="0079038F" w:rsidRPr="0008557F">
        <w:rPr>
          <w:color w:val="000000" w:themeColor="text1"/>
          <w:sz w:val="24"/>
          <w:szCs w:val="24"/>
        </w:rPr>
        <w:t xml:space="preserve"> o Hino </w:t>
      </w:r>
      <w:r w:rsidR="00B20EFF" w:rsidRPr="0008557F">
        <w:rPr>
          <w:color w:val="000000" w:themeColor="text1"/>
          <w:sz w:val="24"/>
          <w:szCs w:val="24"/>
        </w:rPr>
        <w:t>de Sananduva - RS</w:t>
      </w:r>
      <w:r w:rsidR="0079038F" w:rsidRPr="0008557F">
        <w:rPr>
          <w:color w:val="000000" w:themeColor="text1"/>
          <w:sz w:val="24"/>
          <w:szCs w:val="24"/>
        </w:rPr>
        <w:t>, sendo que logo após</w:t>
      </w:r>
      <w:r w:rsidRPr="0008557F">
        <w:rPr>
          <w:color w:val="000000" w:themeColor="text1"/>
          <w:sz w:val="24"/>
          <w:szCs w:val="24"/>
        </w:rPr>
        <w:t xml:space="preserve"> </w:t>
      </w:r>
      <w:r w:rsidR="00824672" w:rsidRPr="0008557F">
        <w:rPr>
          <w:color w:val="000000" w:themeColor="text1"/>
          <w:sz w:val="24"/>
          <w:szCs w:val="24"/>
        </w:rPr>
        <w:t>o</w:t>
      </w:r>
      <w:r w:rsidR="009720D5" w:rsidRPr="0008557F">
        <w:rPr>
          <w:color w:val="000000" w:themeColor="text1"/>
          <w:sz w:val="24"/>
          <w:szCs w:val="24"/>
        </w:rPr>
        <w:t xml:space="preserve"> </w:t>
      </w:r>
      <w:r w:rsidR="00061AF0">
        <w:rPr>
          <w:color w:val="000000" w:themeColor="text1"/>
          <w:sz w:val="24"/>
          <w:szCs w:val="24"/>
        </w:rPr>
        <w:t xml:space="preserve">próprio Presidente </w:t>
      </w:r>
      <w:r w:rsidRPr="0008557F">
        <w:rPr>
          <w:color w:val="000000" w:themeColor="text1"/>
          <w:sz w:val="24"/>
          <w:szCs w:val="24"/>
        </w:rPr>
        <w:t>procede</w:t>
      </w:r>
      <w:r w:rsidR="0079038F" w:rsidRPr="0008557F">
        <w:rPr>
          <w:color w:val="000000" w:themeColor="text1"/>
          <w:sz w:val="24"/>
          <w:szCs w:val="24"/>
        </w:rPr>
        <w:t>u</w:t>
      </w:r>
      <w:r w:rsidRPr="0008557F">
        <w:rPr>
          <w:color w:val="000000" w:themeColor="text1"/>
          <w:sz w:val="24"/>
          <w:szCs w:val="24"/>
        </w:rPr>
        <w:t xml:space="preserve"> </w:t>
      </w:r>
      <w:r w:rsidR="00B20EFF" w:rsidRPr="0008557F">
        <w:rPr>
          <w:color w:val="000000" w:themeColor="text1"/>
          <w:sz w:val="24"/>
          <w:szCs w:val="24"/>
        </w:rPr>
        <w:t>à</w:t>
      </w:r>
      <w:r w:rsidRPr="0008557F">
        <w:rPr>
          <w:color w:val="000000" w:themeColor="text1"/>
          <w:sz w:val="24"/>
          <w:szCs w:val="24"/>
        </w:rPr>
        <w:t xml:space="preserve"> leitura de um trecho da Bíblia</w:t>
      </w:r>
      <w:r w:rsidR="00B20EFF" w:rsidRPr="0008557F">
        <w:rPr>
          <w:color w:val="000000" w:themeColor="text1"/>
          <w:sz w:val="24"/>
          <w:szCs w:val="24"/>
        </w:rPr>
        <w:t xml:space="preserve">. O Presidente </w:t>
      </w:r>
      <w:r w:rsidR="002E7862" w:rsidRPr="0008557F">
        <w:rPr>
          <w:color w:val="000000" w:themeColor="text1"/>
          <w:sz w:val="24"/>
          <w:szCs w:val="24"/>
        </w:rPr>
        <w:t>questionou os vereadores acerca da necessidade da leitura da ata da Sessão anterior. Como não houve manifestação, a ata foi aprovada por unanimidade.</w:t>
      </w:r>
      <w:r w:rsidR="0083435D" w:rsidRPr="0008557F">
        <w:rPr>
          <w:color w:val="000000" w:themeColor="text1"/>
          <w:sz w:val="24"/>
          <w:szCs w:val="24"/>
        </w:rPr>
        <w:t xml:space="preserve"> </w:t>
      </w:r>
      <w:r w:rsidR="001555E6" w:rsidRPr="0008557F">
        <w:rPr>
          <w:color w:val="000000" w:themeColor="text1"/>
          <w:sz w:val="24"/>
          <w:szCs w:val="24"/>
        </w:rPr>
        <w:t>Em continuidade, o Senhor Presidente solicitou ao 1º Secretário para que procedesse a leitura do Expediente</w:t>
      </w:r>
      <w:r w:rsidR="007E33CD" w:rsidRPr="0008557F">
        <w:rPr>
          <w:color w:val="000000" w:themeColor="text1"/>
          <w:sz w:val="24"/>
          <w:szCs w:val="24"/>
        </w:rPr>
        <w:t xml:space="preserve">. </w:t>
      </w:r>
      <w:r w:rsidR="00C53117" w:rsidRPr="0008557F">
        <w:rPr>
          <w:color w:val="000000" w:themeColor="text1"/>
          <w:sz w:val="24"/>
          <w:szCs w:val="24"/>
        </w:rPr>
        <w:t xml:space="preserve">Requerimentos apresentados por integrantes do Poder Legislativo Municipal, deferidos nos termos do Regimento Interno: </w:t>
      </w:r>
      <w:r w:rsidR="004C7BF3" w:rsidRPr="0008557F">
        <w:rPr>
          <w:color w:val="000000" w:themeColor="text1"/>
          <w:sz w:val="24"/>
          <w:szCs w:val="24"/>
        </w:rPr>
        <w:t>Pel</w:t>
      </w:r>
      <w:r w:rsidR="007935FB">
        <w:rPr>
          <w:color w:val="000000" w:themeColor="text1"/>
          <w:sz w:val="24"/>
          <w:szCs w:val="24"/>
        </w:rPr>
        <w:t xml:space="preserve">o vereador Paulo Antônio </w:t>
      </w:r>
      <w:proofErr w:type="spellStart"/>
      <w:r w:rsidR="007935FB">
        <w:rPr>
          <w:color w:val="000000" w:themeColor="text1"/>
          <w:sz w:val="24"/>
          <w:szCs w:val="24"/>
        </w:rPr>
        <w:t>Pastorello</w:t>
      </w:r>
      <w:proofErr w:type="spellEnd"/>
      <w:r w:rsidR="007935FB">
        <w:rPr>
          <w:color w:val="000000" w:themeColor="text1"/>
          <w:sz w:val="24"/>
          <w:szCs w:val="24"/>
        </w:rPr>
        <w:t xml:space="preserve">: </w:t>
      </w:r>
      <w:r w:rsidR="007935FB" w:rsidRPr="00A864AD">
        <w:rPr>
          <w:sz w:val="23"/>
          <w:szCs w:val="23"/>
        </w:rPr>
        <w:t>Que o Poder Executivo Municipal, juntamente com a Secreta</w:t>
      </w:r>
      <w:r w:rsidR="007935FB">
        <w:rPr>
          <w:sz w:val="23"/>
          <w:szCs w:val="23"/>
        </w:rPr>
        <w:t xml:space="preserve">ria competente, realize o pagamento de placas indicativas de lombadas aos moradores da comunidade </w:t>
      </w:r>
      <w:proofErr w:type="gramStart"/>
      <w:r w:rsidR="007935FB">
        <w:rPr>
          <w:sz w:val="23"/>
          <w:szCs w:val="23"/>
        </w:rPr>
        <w:t>do Dinamite</w:t>
      </w:r>
      <w:proofErr w:type="gramEnd"/>
      <w:r w:rsidR="007935FB">
        <w:rPr>
          <w:color w:val="000000" w:themeColor="text1"/>
          <w:sz w:val="24"/>
          <w:szCs w:val="24"/>
        </w:rPr>
        <w:t xml:space="preserve">; </w:t>
      </w:r>
      <w:r w:rsidR="007935FB">
        <w:rPr>
          <w:sz w:val="23"/>
          <w:szCs w:val="23"/>
        </w:rPr>
        <w:t xml:space="preserve">Que o Poder Executivo Municipal, juntamente com a Secretaria de Obras e Viação providencie a recuperação da ponte que liga as comunidades do Butiá e Santa Bárbara no município de </w:t>
      </w:r>
      <w:proofErr w:type="spellStart"/>
      <w:r w:rsidR="007935FB">
        <w:rPr>
          <w:sz w:val="23"/>
          <w:szCs w:val="23"/>
        </w:rPr>
        <w:t>Ibiaçá</w:t>
      </w:r>
      <w:proofErr w:type="spellEnd"/>
      <w:r w:rsidR="007935FB">
        <w:rPr>
          <w:sz w:val="23"/>
          <w:szCs w:val="23"/>
        </w:rPr>
        <w:t xml:space="preserve"> – RS</w:t>
      </w:r>
      <w:r w:rsidR="007935FB">
        <w:rPr>
          <w:color w:val="000000" w:themeColor="text1"/>
          <w:sz w:val="24"/>
          <w:szCs w:val="24"/>
        </w:rPr>
        <w:t xml:space="preserve">; </w:t>
      </w:r>
      <w:r w:rsidR="007935FB">
        <w:rPr>
          <w:sz w:val="23"/>
          <w:szCs w:val="23"/>
        </w:rPr>
        <w:t xml:space="preserve">Que o Poder Executivo Municipal, juntamente com a Secretaria de Obras e Viação providencie a recuperação da estrada municipal que liga as comunidades do Butiá até Santa Bárbara e a Capela Nossa Senhora do Carmo, em nosso Município. </w:t>
      </w:r>
      <w:r w:rsidR="00E935A5">
        <w:rPr>
          <w:sz w:val="23"/>
          <w:szCs w:val="23"/>
        </w:rPr>
        <w:t xml:space="preserve">Por solicitação do vereador </w:t>
      </w:r>
      <w:proofErr w:type="spellStart"/>
      <w:proofErr w:type="gramStart"/>
      <w:r w:rsidR="00E935A5">
        <w:rPr>
          <w:sz w:val="23"/>
          <w:szCs w:val="23"/>
        </w:rPr>
        <w:t>Neucir</w:t>
      </w:r>
      <w:proofErr w:type="spellEnd"/>
      <w:r w:rsidR="00E935A5">
        <w:rPr>
          <w:sz w:val="23"/>
          <w:szCs w:val="23"/>
        </w:rPr>
        <w:t xml:space="preserve"> Luiz Benetti e concordância de todos, a Ordem do Dia foi</w:t>
      </w:r>
      <w:proofErr w:type="gramEnd"/>
      <w:r w:rsidR="00E935A5">
        <w:rPr>
          <w:sz w:val="23"/>
          <w:szCs w:val="23"/>
        </w:rPr>
        <w:t xml:space="preserve"> antecipada. </w:t>
      </w:r>
      <w:r w:rsidR="00C778D3" w:rsidRPr="00237FDC">
        <w:rPr>
          <w:sz w:val="24"/>
          <w:szCs w:val="24"/>
        </w:rPr>
        <w:t>Projeto de Lei n.º 046, de 05 de novembro de 2013, que reconhece o Loteamento Alvorada como Zona de Interesse Social.</w:t>
      </w:r>
      <w:r w:rsidR="00C778D3" w:rsidRPr="00237FDC">
        <w:rPr>
          <w:sz w:val="24"/>
          <w:szCs w:val="24"/>
        </w:rPr>
        <w:t xml:space="preserve"> Analisado o projeto pelas Comissões Permanentes, estas se manifestaram pelo seu encaminhamento para discussão e votação. Não havendo discussão, passou-se à votação. Em votação, o projeto foi aprovado por unanimidade. Declarações de voto: O vereador Paulo Antônio </w:t>
      </w:r>
      <w:proofErr w:type="spellStart"/>
      <w:r w:rsidR="00C778D3" w:rsidRPr="00237FDC">
        <w:rPr>
          <w:sz w:val="24"/>
          <w:szCs w:val="24"/>
        </w:rPr>
        <w:t>Pastorello</w:t>
      </w:r>
      <w:proofErr w:type="spellEnd"/>
      <w:r w:rsidR="00C778D3" w:rsidRPr="00237FDC">
        <w:rPr>
          <w:sz w:val="24"/>
          <w:szCs w:val="24"/>
        </w:rPr>
        <w:t xml:space="preserve"> salientou que a bancada do PT jamais foi contrária a tais projetos, porém é preocupante o fato de que tais loteamentos possuem deficiência na infraestrutura. </w:t>
      </w:r>
      <w:r w:rsidR="00B765BD" w:rsidRPr="00237FDC">
        <w:rPr>
          <w:sz w:val="24"/>
          <w:szCs w:val="24"/>
        </w:rPr>
        <w:t>Processo n.º 003533-0200/07-3, do Tribunal de Contas do Estado do Rio Grande do Sul, que trata da Prestação de Contas do Executivo relativa ao exercício de 2006.</w:t>
      </w:r>
      <w:r w:rsidR="00B765BD" w:rsidRPr="00237FDC">
        <w:rPr>
          <w:sz w:val="24"/>
          <w:szCs w:val="24"/>
        </w:rPr>
        <w:t xml:space="preserve"> </w:t>
      </w:r>
      <w:r w:rsidR="00B765BD" w:rsidRPr="00237FDC">
        <w:rPr>
          <w:sz w:val="24"/>
          <w:szCs w:val="24"/>
        </w:rPr>
        <w:t>A Comissão de Orçamento, Finanças e Infraestrutura Urbana e Rural reuniu-se no dia 14 de novembro de 2013, ocasião em que concluiu pela apresentação do projeto de Decreto Legislativo n.º 007, acolhendo o entendimento sobre a aprovação das contas prestadas.</w:t>
      </w:r>
      <w:r w:rsidR="00B765BD" w:rsidRPr="00237FDC">
        <w:rPr>
          <w:sz w:val="24"/>
          <w:szCs w:val="24"/>
        </w:rPr>
        <w:t xml:space="preserve"> </w:t>
      </w:r>
      <w:r w:rsidR="00ED644A" w:rsidRPr="00237FDC">
        <w:rPr>
          <w:sz w:val="24"/>
          <w:szCs w:val="24"/>
        </w:rPr>
        <w:t xml:space="preserve">Em votação secreta e, com a presença dos vereadores </w:t>
      </w:r>
      <w:proofErr w:type="spellStart"/>
      <w:r w:rsidR="00237FDC">
        <w:rPr>
          <w:sz w:val="24"/>
          <w:szCs w:val="24"/>
        </w:rPr>
        <w:t>Nelci</w:t>
      </w:r>
      <w:proofErr w:type="spellEnd"/>
      <w:r w:rsidR="00237FDC">
        <w:rPr>
          <w:sz w:val="24"/>
          <w:szCs w:val="24"/>
        </w:rPr>
        <w:t xml:space="preserve"> </w:t>
      </w:r>
      <w:proofErr w:type="spellStart"/>
      <w:r w:rsidR="00237FDC">
        <w:rPr>
          <w:sz w:val="24"/>
          <w:szCs w:val="24"/>
        </w:rPr>
        <w:t>Zaparolli</w:t>
      </w:r>
      <w:proofErr w:type="spellEnd"/>
      <w:r w:rsidR="00237FDC">
        <w:rPr>
          <w:sz w:val="24"/>
          <w:szCs w:val="24"/>
        </w:rPr>
        <w:t xml:space="preserve"> Testa e Paulo Antônio </w:t>
      </w:r>
      <w:proofErr w:type="spellStart"/>
      <w:r w:rsidR="00237FDC">
        <w:rPr>
          <w:sz w:val="24"/>
          <w:szCs w:val="24"/>
        </w:rPr>
        <w:t>Pastorello</w:t>
      </w:r>
      <w:proofErr w:type="spellEnd"/>
      <w:r w:rsidR="00237FDC">
        <w:rPr>
          <w:sz w:val="24"/>
          <w:szCs w:val="24"/>
        </w:rPr>
        <w:t xml:space="preserve"> </w:t>
      </w:r>
      <w:r w:rsidR="00ED644A" w:rsidRPr="00237FDC">
        <w:rPr>
          <w:sz w:val="24"/>
          <w:szCs w:val="24"/>
        </w:rPr>
        <w:t>como escrutinadores, as Contas foram aprovadas por unanimidade.</w:t>
      </w:r>
      <w:r w:rsidR="00237FDC">
        <w:rPr>
          <w:sz w:val="24"/>
          <w:szCs w:val="24"/>
        </w:rPr>
        <w:t xml:space="preserve"> </w:t>
      </w:r>
      <w:r w:rsidR="00237FDC" w:rsidRPr="00645A21">
        <w:rPr>
          <w:sz w:val="24"/>
          <w:szCs w:val="24"/>
        </w:rPr>
        <w:t>Processo n.º 005579-0200/07-1, do Tribunal de Contas do Estado do Rio Grande do Sul, que trata da Prestação de Contas do Executivo relativa ao exercício de 2007.</w:t>
      </w:r>
      <w:r w:rsidR="00237FDC" w:rsidRPr="00645A21">
        <w:rPr>
          <w:sz w:val="24"/>
          <w:szCs w:val="24"/>
        </w:rPr>
        <w:t xml:space="preserve"> </w:t>
      </w:r>
      <w:r w:rsidR="00237FDC" w:rsidRPr="00645A21">
        <w:rPr>
          <w:sz w:val="24"/>
          <w:szCs w:val="24"/>
        </w:rPr>
        <w:t xml:space="preserve">A Comissão de Orçamento, Finanças e Infraestrutura Urbana e Rural reuniu-se no dia 14 de novembro de 2013, ocasião em que concluiu pela apresentação </w:t>
      </w:r>
      <w:r w:rsidR="00237FDC" w:rsidRPr="00645A21">
        <w:rPr>
          <w:sz w:val="24"/>
          <w:szCs w:val="24"/>
        </w:rPr>
        <w:lastRenderedPageBreak/>
        <w:t>do projeto de Decreto Legislativo n.º 008, acolhendo o entendimento sobre a aprovação das contas prestadas</w:t>
      </w:r>
      <w:r w:rsidR="00237FDC" w:rsidRPr="00645A21">
        <w:rPr>
          <w:sz w:val="24"/>
          <w:szCs w:val="24"/>
        </w:rPr>
        <w:t>.</w:t>
      </w:r>
      <w:r w:rsidR="00432E6D">
        <w:rPr>
          <w:sz w:val="28"/>
          <w:szCs w:val="28"/>
        </w:rPr>
        <w:t xml:space="preserve"> </w:t>
      </w:r>
      <w:r w:rsidR="00432E6D" w:rsidRPr="00237FDC">
        <w:rPr>
          <w:sz w:val="24"/>
          <w:szCs w:val="24"/>
        </w:rPr>
        <w:t xml:space="preserve">Em votação secreta e, com a presença dos vereadores </w:t>
      </w:r>
      <w:proofErr w:type="spellStart"/>
      <w:r w:rsidR="00645A21">
        <w:rPr>
          <w:sz w:val="24"/>
          <w:szCs w:val="24"/>
        </w:rPr>
        <w:t>Antuir</w:t>
      </w:r>
      <w:proofErr w:type="spellEnd"/>
      <w:r w:rsidR="00645A21">
        <w:rPr>
          <w:sz w:val="24"/>
          <w:szCs w:val="24"/>
        </w:rPr>
        <w:t xml:space="preserve"> Ricardo </w:t>
      </w:r>
      <w:proofErr w:type="spellStart"/>
      <w:r w:rsidR="00645A21">
        <w:rPr>
          <w:sz w:val="24"/>
          <w:szCs w:val="24"/>
        </w:rPr>
        <w:t>Pansera</w:t>
      </w:r>
      <w:proofErr w:type="spellEnd"/>
      <w:r w:rsidR="00645A21">
        <w:rPr>
          <w:sz w:val="24"/>
          <w:szCs w:val="24"/>
        </w:rPr>
        <w:t xml:space="preserve"> e </w:t>
      </w:r>
      <w:proofErr w:type="spellStart"/>
      <w:r w:rsidR="00645A21">
        <w:rPr>
          <w:sz w:val="24"/>
          <w:szCs w:val="24"/>
        </w:rPr>
        <w:t>Claudenir</w:t>
      </w:r>
      <w:proofErr w:type="spellEnd"/>
      <w:r w:rsidR="00645A21">
        <w:rPr>
          <w:sz w:val="24"/>
          <w:szCs w:val="24"/>
        </w:rPr>
        <w:t xml:space="preserve"> Polli</w:t>
      </w:r>
      <w:r w:rsidR="00432E6D">
        <w:rPr>
          <w:sz w:val="24"/>
          <w:szCs w:val="24"/>
        </w:rPr>
        <w:t xml:space="preserve"> </w:t>
      </w:r>
      <w:r w:rsidR="00432E6D" w:rsidRPr="00237FDC">
        <w:rPr>
          <w:sz w:val="24"/>
          <w:szCs w:val="24"/>
        </w:rPr>
        <w:t>como escrutinadores, as Contas foram aprovadas por unanimidade.</w:t>
      </w:r>
      <w:r w:rsidR="00645A21">
        <w:rPr>
          <w:sz w:val="24"/>
          <w:szCs w:val="24"/>
        </w:rPr>
        <w:t xml:space="preserve"> </w:t>
      </w:r>
      <w:r w:rsidR="00364456" w:rsidRPr="00222799">
        <w:rPr>
          <w:sz w:val="24"/>
          <w:szCs w:val="24"/>
        </w:rPr>
        <w:t>Processo n.º 005495-0200/09-2, do Tribunal de Contas do Estado do Rio Grande do Sul, que trata da Prestação de Contas do Executivo relativa ao exercício de 2009.</w:t>
      </w:r>
      <w:r w:rsidR="00364456" w:rsidRPr="00222799">
        <w:rPr>
          <w:sz w:val="24"/>
          <w:szCs w:val="24"/>
        </w:rPr>
        <w:t xml:space="preserve"> </w:t>
      </w:r>
      <w:r w:rsidR="00364456" w:rsidRPr="00222799">
        <w:rPr>
          <w:sz w:val="24"/>
          <w:szCs w:val="24"/>
        </w:rPr>
        <w:t>A Comissão de Orçamento, Finanças e Infraestrutura Urbana e Rural reuniu-se no dia 14 de novembro de 2013, ocasião em que concluiu pela apresentação do projeto de Decreto Legislativo n.º 009, acolhendo o entendimento sobre a aprovação das contas prestadas.</w:t>
      </w:r>
      <w:r w:rsidR="00364456">
        <w:rPr>
          <w:sz w:val="28"/>
          <w:szCs w:val="28"/>
        </w:rPr>
        <w:t xml:space="preserve"> </w:t>
      </w:r>
      <w:r w:rsidR="00364456" w:rsidRPr="00237FDC">
        <w:rPr>
          <w:sz w:val="24"/>
          <w:szCs w:val="24"/>
        </w:rPr>
        <w:t xml:space="preserve">Em votação secreta e, com a presença dos vereadores </w:t>
      </w:r>
      <w:r w:rsidR="00364456">
        <w:rPr>
          <w:sz w:val="24"/>
          <w:szCs w:val="24"/>
        </w:rPr>
        <w:t xml:space="preserve">Rodrigo </w:t>
      </w:r>
      <w:proofErr w:type="spellStart"/>
      <w:r w:rsidR="00364456">
        <w:rPr>
          <w:sz w:val="24"/>
          <w:szCs w:val="24"/>
        </w:rPr>
        <w:t>Getelina</w:t>
      </w:r>
      <w:proofErr w:type="spellEnd"/>
      <w:r w:rsidR="00364456">
        <w:rPr>
          <w:sz w:val="24"/>
          <w:szCs w:val="24"/>
        </w:rPr>
        <w:t xml:space="preserve"> e Vanderlei </w:t>
      </w:r>
      <w:proofErr w:type="spellStart"/>
      <w:r w:rsidR="00364456">
        <w:rPr>
          <w:sz w:val="24"/>
          <w:szCs w:val="24"/>
        </w:rPr>
        <w:t>Guiotto</w:t>
      </w:r>
      <w:proofErr w:type="spellEnd"/>
      <w:r w:rsidR="00364456">
        <w:rPr>
          <w:sz w:val="24"/>
          <w:szCs w:val="24"/>
        </w:rPr>
        <w:t xml:space="preserve"> </w:t>
      </w:r>
      <w:r w:rsidR="00364456" w:rsidRPr="00237FDC">
        <w:rPr>
          <w:sz w:val="24"/>
          <w:szCs w:val="24"/>
        </w:rPr>
        <w:t>como escrutinadores, as Contas foram aprovadas por unanimidade.</w:t>
      </w:r>
      <w:r w:rsidR="00AE2673">
        <w:rPr>
          <w:sz w:val="24"/>
          <w:szCs w:val="24"/>
        </w:rPr>
        <w:t xml:space="preserve"> </w:t>
      </w:r>
      <w:r w:rsidR="00390CD9">
        <w:rPr>
          <w:sz w:val="24"/>
          <w:szCs w:val="24"/>
        </w:rPr>
        <w:t xml:space="preserve">Encerrada a Ordem do Dia, o vereador </w:t>
      </w:r>
      <w:proofErr w:type="spellStart"/>
      <w:r w:rsidR="00390CD9">
        <w:rPr>
          <w:sz w:val="24"/>
          <w:szCs w:val="24"/>
        </w:rPr>
        <w:t>Neucir</w:t>
      </w:r>
      <w:proofErr w:type="spellEnd"/>
      <w:r w:rsidR="00390CD9">
        <w:rPr>
          <w:sz w:val="24"/>
          <w:szCs w:val="24"/>
        </w:rPr>
        <w:t xml:space="preserve"> Luiz Benetti solicitou permissão para deixar o Plenário, tendo em vista ter recentemente passado por cirurgia, necessitando permanecer em repouso, segundo orientações médicas. </w:t>
      </w:r>
      <w:r w:rsidR="005F5584" w:rsidRPr="0008557F">
        <w:rPr>
          <w:color w:val="000000" w:themeColor="text1"/>
          <w:sz w:val="24"/>
          <w:szCs w:val="24"/>
        </w:rPr>
        <w:t xml:space="preserve">A seguir, passou-se aos discursos dos vereadores inscritos. Pelo vereador </w:t>
      </w:r>
      <w:r w:rsidR="00C15ED9">
        <w:rPr>
          <w:color w:val="000000" w:themeColor="text1"/>
          <w:sz w:val="24"/>
          <w:szCs w:val="24"/>
        </w:rPr>
        <w:t xml:space="preserve">Vanderlei </w:t>
      </w:r>
      <w:proofErr w:type="spellStart"/>
      <w:r w:rsidR="00C15ED9">
        <w:rPr>
          <w:color w:val="000000" w:themeColor="text1"/>
          <w:sz w:val="24"/>
          <w:szCs w:val="24"/>
        </w:rPr>
        <w:t>Guiotto</w:t>
      </w:r>
      <w:proofErr w:type="spellEnd"/>
      <w:r w:rsidR="00AE2673">
        <w:rPr>
          <w:color w:val="000000" w:themeColor="text1"/>
          <w:sz w:val="24"/>
          <w:szCs w:val="24"/>
        </w:rPr>
        <w:t xml:space="preserve">: </w:t>
      </w:r>
      <w:r w:rsidR="009D19D1">
        <w:rPr>
          <w:color w:val="000000" w:themeColor="text1"/>
          <w:sz w:val="24"/>
          <w:szCs w:val="24"/>
        </w:rPr>
        <w:t xml:space="preserve">Parabenizou a equipe da ADS que participou e venceu a Tacinha RBS no último dia 13. Comunicou sua participação na palestra promovida sobre os cuidados com a saúde para os homens acima de 45 anos, em referência ao projeto Novembro Azul. Comunicou que participou de um jantar dançante promovido pela equipe dos veteranos de Santa Cruz, sendo que o jantar foi na sede da ASSEMCO. Parabenizou o Secretário de Obras Municipal, pelo excelente trabalho realizado, mesmo diante de todos os empecilhos. Solicitou aos demais vereadores que trabalhem em prol do município, e quando há reclamações, que sejam tomadas por escrito e </w:t>
      </w:r>
      <w:r w:rsidR="005733D6">
        <w:rPr>
          <w:color w:val="000000" w:themeColor="text1"/>
          <w:sz w:val="24"/>
          <w:szCs w:val="24"/>
        </w:rPr>
        <w:t xml:space="preserve">enviadas ao aludido Secretário. Salientou que é dever do vereador de trabalhar em prol da sociedade. </w:t>
      </w:r>
      <w:r w:rsidR="00CB0C4C">
        <w:rPr>
          <w:color w:val="000000" w:themeColor="text1"/>
          <w:sz w:val="24"/>
          <w:szCs w:val="24"/>
        </w:rPr>
        <w:t xml:space="preserve">Parabenizou também o Secretário Municipal de Serviços Urbanos pela presteza no atendimento de suas solicitações. Citou a prisão dos </w:t>
      </w:r>
      <w:proofErr w:type="spellStart"/>
      <w:r w:rsidR="00CB0C4C">
        <w:rPr>
          <w:color w:val="000000" w:themeColor="text1"/>
          <w:sz w:val="24"/>
          <w:szCs w:val="24"/>
        </w:rPr>
        <w:t>mensaleiros</w:t>
      </w:r>
      <w:proofErr w:type="spellEnd"/>
      <w:r w:rsidR="00CB0C4C">
        <w:rPr>
          <w:color w:val="000000" w:themeColor="text1"/>
          <w:sz w:val="24"/>
          <w:szCs w:val="24"/>
        </w:rPr>
        <w:t>, salientando que muito poderia ter sido feito no Brasil c</w:t>
      </w:r>
      <w:r w:rsidR="00303951">
        <w:rPr>
          <w:color w:val="000000" w:themeColor="text1"/>
          <w:sz w:val="24"/>
          <w:szCs w:val="24"/>
        </w:rPr>
        <w:t xml:space="preserve">om o dinheiro que foi desviado. Pelo vereador </w:t>
      </w:r>
      <w:r w:rsidR="007524C6">
        <w:rPr>
          <w:color w:val="000000" w:themeColor="text1"/>
          <w:sz w:val="24"/>
          <w:szCs w:val="24"/>
        </w:rPr>
        <w:t xml:space="preserve">Adelar Zanin: Parabenizou </w:t>
      </w:r>
      <w:r w:rsidR="00696E09">
        <w:rPr>
          <w:color w:val="000000" w:themeColor="text1"/>
          <w:sz w:val="24"/>
          <w:szCs w:val="24"/>
        </w:rPr>
        <w:t xml:space="preserve">ao professor Marcos e a todas as crianças que fizeram uma bela apresentação de música, antes da Sessão. Elogiou o trabalho do Secretário de Obras do Município, porém o cobrou acerca dos horários cumpridos pelos funcionários da respectiva Secretaria, que estão em turno único. Solicitou que sejam feitas tubulações nas estradas do interior. Parabenizou o Secretário de Serviços Urbanos pelas obras que estão sendo realizadas. </w:t>
      </w:r>
      <w:r w:rsidR="006C65A5">
        <w:rPr>
          <w:color w:val="000000" w:themeColor="text1"/>
          <w:sz w:val="24"/>
          <w:szCs w:val="24"/>
        </w:rPr>
        <w:t xml:space="preserve">Em relação ao projeto que designou o Loteamento Alvorada como de interesse social, salientou que </w:t>
      </w:r>
      <w:proofErr w:type="gramStart"/>
      <w:r w:rsidR="006C65A5">
        <w:rPr>
          <w:color w:val="000000" w:themeColor="text1"/>
          <w:sz w:val="24"/>
          <w:szCs w:val="24"/>
        </w:rPr>
        <w:t>deve-se</w:t>
      </w:r>
      <w:proofErr w:type="gramEnd"/>
      <w:r w:rsidR="006C65A5">
        <w:rPr>
          <w:color w:val="000000" w:themeColor="text1"/>
          <w:sz w:val="24"/>
          <w:szCs w:val="24"/>
        </w:rPr>
        <w:t xml:space="preserve"> ter cuidado para não criar um problema social, pois os terrenos são vendidos a preços baixos, a infraestrutura é montada, mas muitas pessoas se aproveitam para obter lucro, comprando os terrenos por valor reduzido e depois revendendo por muito mais. </w:t>
      </w:r>
      <w:r w:rsidR="00446185">
        <w:rPr>
          <w:color w:val="000000" w:themeColor="text1"/>
          <w:sz w:val="24"/>
          <w:szCs w:val="24"/>
        </w:rPr>
        <w:t xml:space="preserve">Mencionou sua viagem para Flores da Cunha, visitando a prefeitura de lá, e soube que lá apenas são vendidos lotes quando a infraestrutura já está instalada. </w:t>
      </w:r>
      <w:r w:rsidR="00D536E0">
        <w:rPr>
          <w:color w:val="000000" w:themeColor="text1"/>
          <w:sz w:val="24"/>
          <w:szCs w:val="24"/>
        </w:rPr>
        <w:t xml:space="preserve">Pelo vereador </w:t>
      </w:r>
      <w:proofErr w:type="spellStart"/>
      <w:r w:rsidR="00D536E0">
        <w:rPr>
          <w:color w:val="000000" w:themeColor="text1"/>
          <w:sz w:val="24"/>
          <w:szCs w:val="24"/>
        </w:rPr>
        <w:t>Antuir</w:t>
      </w:r>
      <w:proofErr w:type="spellEnd"/>
      <w:r w:rsidR="00D536E0">
        <w:rPr>
          <w:color w:val="000000" w:themeColor="text1"/>
          <w:sz w:val="24"/>
          <w:szCs w:val="24"/>
        </w:rPr>
        <w:t xml:space="preserve"> Ricardo </w:t>
      </w:r>
      <w:proofErr w:type="spellStart"/>
      <w:r w:rsidR="00D536E0">
        <w:rPr>
          <w:color w:val="000000" w:themeColor="text1"/>
          <w:sz w:val="24"/>
          <w:szCs w:val="24"/>
        </w:rPr>
        <w:t>Pansera</w:t>
      </w:r>
      <w:proofErr w:type="spellEnd"/>
      <w:r w:rsidR="00D536E0">
        <w:rPr>
          <w:color w:val="000000" w:themeColor="text1"/>
          <w:sz w:val="24"/>
          <w:szCs w:val="24"/>
        </w:rPr>
        <w:t xml:space="preserve">: </w:t>
      </w:r>
      <w:r w:rsidR="00E30DCF">
        <w:rPr>
          <w:color w:val="000000" w:themeColor="text1"/>
          <w:sz w:val="24"/>
          <w:szCs w:val="24"/>
        </w:rPr>
        <w:t xml:space="preserve">Salientou a importância da transmissão das Sessões, para que a comunidade fique por dentro do trabalho dos vereadores. Salientou a importância da música e da cultura, parabenizando a todos que se envolvem com ela. Enalteceu o jantar realizado no bairro Silos, parabenizando os organizadores. </w:t>
      </w:r>
      <w:r w:rsidR="00532567">
        <w:rPr>
          <w:color w:val="000000" w:themeColor="text1"/>
          <w:sz w:val="24"/>
          <w:szCs w:val="24"/>
        </w:rPr>
        <w:t>Salientou a importância da creche que será instalada no bairro Silos. Apresentou um relatório de agendamento de pedidos da Secretaria de Serviços Urbanos, demonstrando que a imensa maioria foi atendida</w:t>
      </w:r>
      <w:r w:rsidR="009445E9">
        <w:rPr>
          <w:color w:val="000000" w:themeColor="text1"/>
          <w:sz w:val="24"/>
          <w:szCs w:val="24"/>
        </w:rPr>
        <w:t>. Enalteceu o bom trabalho realizado pela Secretaria de Serviços Urbanos</w:t>
      </w:r>
      <w:r w:rsidR="00532567">
        <w:rPr>
          <w:color w:val="000000" w:themeColor="text1"/>
          <w:sz w:val="24"/>
          <w:szCs w:val="24"/>
        </w:rPr>
        <w:t xml:space="preserve">. </w:t>
      </w:r>
      <w:r w:rsidR="009445E9">
        <w:rPr>
          <w:color w:val="000000" w:themeColor="text1"/>
          <w:sz w:val="24"/>
          <w:szCs w:val="24"/>
        </w:rPr>
        <w:t xml:space="preserve">Em relação ao projeto do Loteamento Alvorada, criticou o sistema de comércio que está se criando tais loteamentos, pois várias pessoas apenas os adquirem para depois vender por preços maiores. </w:t>
      </w:r>
      <w:r w:rsidR="003B4656">
        <w:rPr>
          <w:color w:val="000000" w:themeColor="text1"/>
          <w:sz w:val="24"/>
          <w:szCs w:val="24"/>
        </w:rPr>
        <w:t xml:space="preserve">Informou que o Secretário de Serviços Urbanos está à disposição para vir à Câmara para prestar os esclarecimentos que forem necessários. Parabenizou o CTG Doze Braças no ENART, enaltecendo a beleza do evento. Pelo vereador </w:t>
      </w:r>
      <w:proofErr w:type="spellStart"/>
      <w:r w:rsidR="003B4656">
        <w:rPr>
          <w:color w:val="000000" w:themeColor="text1"/>
          <w:sz w:val="24"/>
          <w:szCs w:val="24"/>
        </w:rPr>
        <w:t>Claudenir</w:t>
      </w:r>
      <w:proofErr w:type="spellEnd"/>
      <w:r w:rsidR="003B4656">
        <w:rPr>
          <w:color w:val="000000" w:themeColor="text1"/>
          <w:sz w:val="24"/>
          <w:szCs w:val="24"/>
        </w:rPr>
        <w:t xml:space="preserve"> Polli: </w:t>
      </w:r>
      <w:r w:rsidR="00D6044D">
        <w:rPr>
          <w:color w:val="000000" w:themeColor="text1"/>
          <w:sz w:val="24"/>
          <w:szCs w:val="24"/>
        </w:rPr>
        <w:t xml:space="preserve">Parabenizou o professor </w:t>
      </w:r>
      <w:r w:rsidR="00D6044D">
        <w:rPr>
          <w:color w:val="000000" w:themeColor="text1"/>
          <w:sz w:val="24"/>
          <w:szCs w:val="24"/>
        </w:rPr>
        <w:lastRenderedPageBreak/>
        <w:t xml:space="preserve">Marcos de Jesus pelo ótimo trabalho realizado com a música em Sananduva – RS. </w:t>
      </w:r>
      <w:r w:rsidR="0034318C">
        <w:rPr>
          <w:color w:val="000000" w:themeColor="text1"/>
          <w:sz w:val="24"/>
          <w:szCs w:val="24"/>
        </w:rPr>
        <w:t xml:space="preserve">Parabenizou a diretora de trânsito do município, Sra. Diana </w:t>
      </w:r>
      <w:proofErr w:type="spellStart"/>
      <w:r w:rsidR="0034318C">
        <w:rPr>
          <w:color w:val="000000" w:themeColor="text1"/>
          <w:sz w:val="24"/>
          <w:szCs w:val="24"/>
        </w:rPr>
        <w:t>Piovezan</w:t>
      </w:r>
      <w:proofErr w:type="spellEnd"/>
      <w:r w:rsidR="0034318C">
        <w:rPr>
          <w:color w:val="000000" w:themeColor="text1"/>
          <w:sz w:val="24"/>
          <w:szCs w:val="24"/>
        </w:rPr>
        <w:t xml:space="preserve">, pela construção de um quebra-molas na Rua Olegário Machado. </w:t>
      </w:r>
      <w:r w:rsidR="0057782C">
        <w:rPr>
          <w:color w:val="000000" w:themeColor="text1"/>
          <w:sz w:val="24"/>
          <w:szCs w:val="24"/>
        </w:rPr>
        <w:t xml:space="preserve">Parabenizou as pessoas do Bairro Silos pelo grande jantar realizado. Agradeceu a todos da equipe do São Pedro, que venceram o campeonato do Ajax. </w:t>
      </w:r>
      <w:r w:rsidR="007314E3">
        <w:rPr>
          <w:color w:val="000000" w:themeColor="text1"/>
          <w:sz w:val="24"/>
          <w:szCs w:val="24"/>
        </w:rPr>
        <w:t>Solicitou ao Secretário de Obras que seja feita uma reforma na estrada para São Pedro, a qual está em péssimas condições. Pelo</w:t>
      </w:r>
      <w:r w:rsidR="00CC430A">
        <w:rPr>
          <w:color w:val="000000" w:themeColor="text1"/>
          <w:sz w:val="24"/>
          <w:szCs w:val="24"/>
        </w:rPr>
        <w:t xml:space="preserve"> Presidente </w:t>
      </w:r>
      <w:proofErr w:type="spellStart"/>
      <w:r w:rsidR="00CC430A">
        <w:rPr>
          <w:color w:val="000000" w:themeColor="text1"/>
          <w:sz w:val="24"/>
          <w:szCs w:val="24"/>
        </w:rPr>
        <w:t>Lorinaldo</w:t>
      </w:r>
      <w:proofErr w:type="spellEnd"/>
      <w:r w:rsidR="00CC430A">
        <w:rPr>
          <w:color w:val="000000" w:themeColor="text1"/>
          <w:sz w:val="24"/>
          <w:szCs w:val="24"/>
        </w:rPr>
        <w:t xml:space="preserve"> Bernardi: Lembrou a todos que no dia 02 de dezembro de 2013 irá ser realizada Sessão Extraordinária onde foram convocados vários titulares da Administração Municipal para a prestação de informações. </w:t>
      </w:r>
      <w:r w:rsidR="004E26D8">
        <w:rPr>
          <w:color w:val="000000" w:themeColor="text1"/>
          <w:sz w:val="24"/>
          <w:szCs w:val="24"/>
        </w:rPr>
        <w:t xml:space="preserve">Quanto ao assunto dos </w:t>
      </w:r>
      <w:proofErr w:type="spellStart"/>
      <w:r w:rsidR="004E26D8">
        <w:rPr>
          <w:color w:val="000000" w:themeColor="text1"/>
          <w:sz w:val="24"/>
          <w:szCs w:val="24"/>
        </w:rPr>
        <w:t>mensaleiros</w:t>
      </w:r>
      <w:proofErr w:type="spellEnd"/>
      <w:r w:rsidR="004E26D8">
        <w:rPr>
          <w:color w:val="000000" w:themeColor="text1"/>
          <w:sz w:val="24"/>
          <w:szCs w:val="24"/>
        </w:rPr>
        <w:t>, destacou que muito do que é dito acaba ocultando tudo de bom que foi feito pelo g</w:t>
      </w:r>
      <w:r w:rsidR="00C859A6">
        <w:rPr>
          <w:color w:val="000000" w:themeColor="text1"/>
          <w:sz w:val="24"/>
          <w:szCs w:val="24"/>
        </w:rPr>
        <w:t xml:space="preserve">overno. Salientou que não cabe </w:t>
      </w:r>
      <w:r w:rsidR="004E26D8">
        <w:rPr>
          <w:color w:val="000000" w:themeColor="text1"/>
          <w:sz w:val="24"/>
          <w:szCs w:val="24"/>
        </w:rPr>
        <w:t xml:space="preserve">apenas criticar, apenas em razão de partidarismo. </w:t>
      </w:r>
      <w:r w:rsidR="00C859A6">
        <w:rPr>
          <w:color w:val="000000" w:themeColor="text1"/>
          <w:sz w:val="24"/>
          <w:szCs w:val="24"/>
        </w:rPr>
        <w:t xml:space="preserve">Solicitou à líder de governo que seja </w:t>
      </w:r>
      <w:proofErr w:type="gramStart"/>
      <w:r w:rsidR="00C859A6">
        <w:rPr>
          <w:color w:val="000000" w:themeColor="text1"/>
          <w:sz w:val="24"/>
          <w:szCs w:val="24"/>
        </w:rPr>
        <w:t>agilizada</w:t>
      </w:r>
      <w:proofErr w:type="gramEnd"/>
      <w:r w:rsidR="00C859A6">
        <w:rPr>
          <w:color w:val="000000" w:themeColor="text1"/>
          <w:sz w:val="24"/>
          <w:szCs w:val="24"/>
        </w:rPr>
        <w:t xml:space="preserve"> a implantação do incent</w:t>
      </w:r>
      <w:r w:rsidR="00E761A8">
        <w:rPr>
          <w:color w:val="000000" w:themeColor="text1"/>
          <w:sz w:val="24"/>
          <w:szCs w:val="24"/>
        </w:rPr>
        <w:t>ivo ao Microcrédito, posto se tratar</w:t>
      </w:r>
      <w:r w:rsidR="00C859A6">
        <w:rPr>
          <w:color w:val="000000" w:themeColor="text1"/>
          <w:sz w:val="24"/>
          <w:szCs w:val="24"/>
        </w:rPr>
        <w:t xml:space="preserve"> </w:t>
      </w:r>
      <w:r w:rsidR="00E761A8">
        <w:rPr>
          <w:color w:val="000000" w:themeColor="text1"/>
          <w:sz w:val="24"/>
          <w:szCs w:val="24"/>
        </w:rPr>
        <w:t xml:space="preserve">de </w:t>
      </w:r>
      <w:r w:rsidR="00C859A6">
        <w:rPr>
          <w:color w:val="000000" w:themeColor="text1"/>
          <w:sz w:val="24"/>
          <w:szCs w:val="24"/>
        </w:rPr>
        <w:t xml:space="preserve">uma </w:t>
      </w:r>
      <w:r w:rsidR="00E761A8">
        <w:rPr>
          <w:color w:val="000000" w:themeColor="text1"/>
          <w:sz w:val="24"/>
          <w:szCs w:val="24"/>
        </w:rPr>
        <w:t>grande</w:t>
      </w:r>
      <w:r w:rsidR="00E761A8">
        <w:rPr>
          <w:color w:val="000000" w:themeColor="text1"/>
          <w:sz w:val="24"/>
          <w:szCs w:val="24"/>
        </w:rPr>
        <w:t xml:space="preserve"> </w:t>
      </w:r>
      <w:r w:rsidR="00C859A6">
        <w:rPr>
          <w:color w:val="000000" w:themeColor="text1"/>
          <w:sz w:val="24"/>
          <w:szCs w:val="24"/>
        </w:rPr>
        <w:t xml:space="preserve">necessidade do município. Criticou o fato de que, apesar de já aprovado, o projeto continua sem implantação por parte do Poder Executivo. </w:t>
      </w:r>
      <w:r w:rsidR="00711D0F">
        <w:rPr>
          <w:color w:val="000000" w:themeColor="text1"/>
          <w:sz w:val="24"/>
          <w:szCs w:val="24"/>
        </w:rPr>
        <w:t xml:space="preserve">Pelo vereador </w:t>
      </w:r>
      <w:proofErr w:type="spellStart"/>
      <w:r w:rsidR="00711D0F">
        <w:rPr>
          <w:color w:val="000000" w:themeColor="text1"/>
          <w:sz w:val="24"/>
          <w:szCs w:val="24"/>
        </w:rPr>
        <w:t>Nelci</w:t>
      </w:r>
      <w:proofErr w:type="spellEnd"/>
      <w:r w:rsidR="00711D0F">
        <w:rPr>
          <w:color w:val="000000" w:themeColor="text1"/>
          <w:sz w:val="24"/>
          <w:szCs w:val="24"/>
        </w:rPr>
        <w:t xml:space="preserve"> </w:t>
      </w:r>
      <w:proofErr w:type="spellStart"/>
      <w:r w:rsidR="00711D0F">
        <w:rPr>
          <w:color w:val="000000" w:themeColor="text1"/>
          <w:sz w:val="24"/>
          <w:szCs w:val="24"/>
        </w:rPr>
        <w:t>Zaparolli</w:t>
      </w:r>
      <w:proofErr w:type="spellEnd"/>
      <w:r w:rsidR="00711D0F">
        <w:rPr>
          <w:color w:val="000000" w:themeColor="text1"/>
          <w:sz w:val="24"/>
          <w:szCs w:val="24"/>
        </w:rPr>
        <w:t xml:space="preserve"> Testa: </w:t>
      </w:r>
      <w:r w:rsidR="00E761A8">
        <w:rPr>
          <w:color w:val="000000" w:themeColor="text1"/>
          <w:sz w:val="24"/>
          <w:szCs w:val="24"/>
        </w:rPr>
        <w:t xml:space="preserve">Ressaltou a importância do debate para a evolução dos trabalhos da Administração. Parabenizou a professora Rita </w:t>
      </w:r>
      <w:proofErr w:type="spellStart"/>
      <w:r w:rsidR="00E761A8">
        <w:rPr>
          <w:color w:val="000000" w:themeColor="text1"/>
          <w:sz w:val="24"/>
          <w:szCs w:val="24"/>
        </w:rPr>
        <w:t>Tesaro</w:t>
      </w:r>
      <w:proofErr w:type="spellEnd"/>
      <w:r w:rsidR="00E761A8">
        <w:rPr>
          <w:color w:val="000000" w:themeColor="text1"/>
          <w:sz w:val="24"/>
          <w:szCs w:val="24"/>
        </w:rPr>
        <w:t xml:space="preserve"> pelo projeto de educação que é finalista na premiação da RBS. Parabenizou a todos os organizadores da Feira de Ciências da Escola Santa Teresinha, sem falar na inauguração do laboratório de Ciências. Parabenizou também a escola Gentil Antônio </w:t>
      </w:r>
      <w:proofErr w:type="spellStart"/>
      <w:r w:rsidR="00E761A8">
        <w:rPr>
          <w:color w:val="000000" w:themeColor="text1"/>
          <w:sz w:val="24"/>
          <w:szCs w:val="24"/>
        </w:rPr>
        <w:t>Tonial</w:t>
      </w:r>
      <w:proofErr w:type="spellEnd"/>
      <w:r w:rsidR="00E761A8">
        <w:rPr>
          <w:color w:val="000000" w:themeColor="text1"/>
          <w:sz w:val="24"/>
          <w:szCs w:val="24"/>
        </w:rPr>
        <w:t>, que também promoveu a sua Feira de Ciências. Cumprimentou o Sr. Marcos de Jesus, que trabalha com a música juntamente com muitas crianças, enaltecendo todos os que se envolvem nesse tipo de educação</w:t>
      </w:r>
      <w:r w:rsidR="002A0C73">
        <w:rPr>
          <w:color w:val="000000" w:themeColor="text1"/>
          <w:sz w:val="24"/>
          <w:szCs w:val="24"/>
        </w:rPr>
        <w:t xml:space="preserve"> trabalho</w:t>
      </w:r>
      <w:r w:rsidR="00E761A8">
        <w:rPr>
          <w:color w:val="000000" w:themeColor="text1"/>
          <w:sz w:val="24"/>
          <w:szCs w:val="24"/>
        </w:rPr>
        <w:t xml:space="preserve">. </w:t>
      </w:r>
      <w:r w:rsidR="002A0C73">
        <w:rPr>
          <w:color w:val="000000" w:themeColor="text1"/>
          <w:sz w:val="24"/>
          <w:szCs w:val="24"/>
        </w:rPr>
        <w:t xml:space="preserve"> Parabenizou todos os músicos do município pela passagem do seu dia. Enalteceu a conquista da equipe da ADS na Tacinha RBS, comandada pelo professor Pedro </w:t>
      </w:r>
      <w:proofErr w:type="spellStart"/>
      <w:r w:rsidR="002A0C73">
        <w:rPr>
          <w:color w:val="000000" w:themeColor="text1"/>
          <w:sz w:val="24"/>
          <w:szCs w:val="24"/>
        </w:rPr>
        <w:t>Biondo</w:t>
      </w:r>
      <w:proofErr w:type="spellEnd"/>
      <w:r w:rsidR="006C7E97">
        <w:rPr>
          <w:color w:val="000000" w:themeColor="text1"/>
          <w:sz w:val="24"/>
          <w:szCs w:val="24"/>
        </w:rPr>
        <w:t>, o qual se dedicou integralmente para essa conquista. Salientou a importância das campanhas d</w:t>
      </w:r>
      <w:r w:rsidR="00A21E94">
        <w:rPr>
          <w:color w:val="000000" w:themeColor="text1"/>
          <w:sz w:val="24"/>
          <w:szCs w:val="24"/>
        </w:rPr>
        <w:t>o Outubro Rosa e Novembro Azul, sugerindo que os Poderes Legislativo e Executivo</w:t>
      </w:r>
      <w:r w:rsidR="00B12446">
        <w:rPr>
          <w:color w:val="000000" w:themeColor="text1"/>
          <w:sz w:val="24"/>
          <w:szCs w:val="24"/>
        </w:rPr>
        <w:t xml:space="preserve"> incluam tais compromissos na agenda oficial. Quanto aos loteamentos, sugeriu que os moradores busquem parceria para a implantação da infraestrutura, porque o Poder Executivo por si só não pode arcar sozinho. Quanto ao corte de árvores no bairro </w:t>
      </w:r>
      <w:proofErr w:type="spellStart"/>
      <w:r w:rsidR="00B12446">
        <w:rPr>
          <w:color w:val="000000" w:themeColor="text1"/>
          <w:sz w:val="24"/>
          <w:szCs w:val="24"/>
        </w:rPr>
        <w:t>Justi</w:t>
      </w:r>
      <w:proofErr w:type="spellEnd"/>
      <w:r w:rsidR="00B12446">
        <w:rPr>
          <w:color w:val="000000" w:themeColor="text1"/>
          <w:sz w:val="24"/>
          <w:szCs w:val="24"/>
        </w:rPr>
        <w:t xml:space="preserve"> para a construção da creche, ressaltou que houve necessidade, solicitando paciência aos moradores. </w:t>
      </w:r>
      <w:r w:rsidR="008D09B9">
        <w:rPr>
          <w:color w:val="000000" w:themeColor="text1"/>
          <w:sz w:val="24"/>
          <w:szCs w:val="24"/>
        </w:rPr>
        <w:t xml:space="preserve">Comemorou o fato de que pessoas de alto escalão </w:t>
      </w:r>
      <w:r w:rsidR="00EE275C">
        <w:rPr>
          <w:color w:val="000000" w:themeColor="text1"/>
          <w:sz w:val="24"/>
          <w:szCs w:val="24"/>
        </w:rPr>
        <w:t>foram</w:t>
      </w:r>
      <w:r w:rsidR="008D09B9">
        <w:rPr>
          <w:color w:val="000000" w:themeColor="text1"/>
          <w:sz w:val="24"/>
          <w:szCs w:val="24"/>
        </w:rPr>
        <w:t xml:space="preserve"> condenad</w:t>
      </w:r>
      <w:r w:rsidR="00EE275C">
        <w:rPr>
          <w:color w:val="000000" w:themeColor="text1"/>
          <w:sz w:val="24"/>
          <w:szCs w:val="24"/>
        </w:rPr>
        <w:t>a</w:t>
      </w:r>
      <w:r w:rsidR="008D09B9">
        <w:rPr>
          <w:color w:val="000000" w:themeColor="text1"/>
          <w:sz w:val="24"/>
          <w:szCs w:val="24"/>
        </w:rPr>
        <w:t xml:space="preserve">s </w:t>
      </w:r>
      <w:r w:rsidR="00EE275C">
        <w:rPr>
          <w:color w:val="000000" w:themeColor="text1"/>
          <w:sz w:val="24"/>
          <w:szCs w:val="24"/>
        </w:rPr>
        <w:t>n</w:t>
      </w:r>
      <w:r w:rsidR="008D09B9">
        <w:rPr>
          <w:color w:val="000000" w:themeColor="text1"/>
          <w:sz w:val="24"/>
          <w:szCs w:val="24"/>
        </w:rPr>
        <w:t xml:space="preserve">o caso mensalão, mostrando </w:t>
      </w:r>
      <w:r w:rsidR="00EE275C">
        <w:rPr>
          <w:color w:val="000000" w:themeColor="text1"/>
          <w:sz w:val="24"/>
          <w:szCs w:val="24"/>
        </w:rPr>
        <w:t xml:space="preserve">que toda a mobilização da população enfim deu resultado. Manifestou sua indignação com a situação indígena, posto que a reunião com o Ministro da Justiça foi frustrante para os agricultores e supostamente foi muito benéfica para os indígenas. </w:t>
      </w:r>
      <w:r w:rsidR="002D3BAF">
        <w:rPr>
          <w:color w:val="000000" w:themeColor="text1"/>
          <w:sz w:val="24"/>
          <w:szCs w:val="24"/>
        </w:rPr>
        <w:t xml:space="preserve">Pelo vereador Paulo Antônio </w:t>
      </w:r>
      <w:proofErr w:type="spellStart"/>
      <w:r w:rsidR="002D3BAF">
        <w:rPr>
          <w:color w:val="000000" w:themeColor="text1"/>
          <w:sz w:val="24"/>
          <w:szCs w:val="24"/>
        </w:rPr>
        <w:t>Pastorello</w:t>
      </w:r>
      <w:proofErr w:type="spellEnd"/>
      <w:r w:rsidR="002D3BAF">
        <w:rPr>
          <w:color w:val="000000" w:themeColor="text1"/>
          <w:sz w:val="24"/>
          <w:szCs w:val="24"/>
        </w:rPr>
        <w:t xml:space="preserve">: Parabenizou toda a equipe do ADS, pela conquista da Tacinha RBS, salientando a importância do esporte na educação das crianças. </w:t>
      </w:r>
      <w:r w:rsidR="00F937F0">
        <w:rPr>
          <w:color w:val="000000" w:themeColor="text1"/>
          <w:sz w:val="24"/>
          <w:szCs w:val="24"/>
        </w:rPr>
        <w:t>Parabenizou a todos os organizadores e envolvidos na Feira de Ciências da Escola Santa Teresinha, assim como o professor João Viana, que representou Sananduva no Encontro da Associação dos Apresentadores Italianos. Salientou que os vereadores devem cobrar o que não está funcionando. Cobrou acerca das condições da estrada que vai até a c</w:t>
      </w:r>
      <w:r w:rsidR="00ED0809">
        <w:rPr>
          <w:color w:val="000000" w:themeColor="text1"/>
          <w:sz w:val="24"/>
          <w:szCs w:val="24"/>
        </w:rPr>
        <w:t xml:space="preserve">omunidade de São Paulo da Cruz, assim como em várias estradas do interior do município. </w:t>
      </w:r>
      <w:r w:rsidR="00FB6459">
        <w:rPr>
          <w:color w:val="000000" w:themeColor="text1"/>
          <w:sz w:val="24"/>
          <w:szCs w:val="24"/>
        </w:rPr>
        <w:t xml:space="preserve">Mencionou que a pista de caminhada do bairro </w:t>
      </w:r>
      <w:proofErr w:type="spellStart"/>
      <w:r w:rsidR="00FB6459">
        <w:rPr>
          <w:color w:val="000000" w:themeColor="text1"/>
          <w:sz w:val="24"/>
          <w:szCs w:val="24"/>
        </w:rPr>
        <w:t>Justi</w:t>
      </w:r>
      <w:proofErr w:type="spellEnd"/>
      <w:r w:rsidR="00FB6459">
        <w:rPr>
          <w:color w:val="000000" w:themeColor="text1"/>
          <w:sz w:val="24"/>
          <w:szCs w:val="24"/>
        </w:rPr>
        <w:t xml:space="preserve"> será reconstruída. Quanto aos comentários do Secretário de Serviços Urbanos nas redes sociais, salientou que a informação foi distorcida, posto que em momento algum </w:t>
      </w:r>
      <w:proofErr w:type="gramStart"/>
      <w:r w:rsidR="00FB6459">
        <w:rPr>
          <w:color w:val="000000" w:themeColor="text1"/>
          <w:sz w:val="24"/>
          <w:szCs w:val="24"/>
        </w:rPr>
        <w:t>foram</w:t>
      </w:r>
      <w:proofErr w:type="gramEnd"/>
      <w:r w:rsidR="00FB6459">
        <w:rPr>
          <w:color w:val="000000" w:themeColor="text1"/>
          <w:sz w:val="24"/>
          <w:szCs w:val="24"/>
        </w:rPr>
        <w:t xml:space="preserve"> criticados os coletores de lixo, em relação às horas extras. Quanto à ponte que liga a comunidade de Santa Bárbara, salientou a importância de que seja reformada o quanto antes. Quanto </w:t>
      </w:r>
      <w:proofErr w:type="gramStart"/>
      <w:r w:rsidR="00FB6459">
        <w:rPr>
          <w:color w:val="000000" w:themeColor="text1"/>
          <w:sz w:val="24"/>
          <w:szCs w:val="24"/>
        </w:rPr>
        <w:t>a</w:t>
      </w:r>
      <w:proofErr w:type="gramEnd"/>
      <w:r w:rsidR="00FB6459">
        <w:rPr>
          <w:color w:val="000000" w:themeColor="text1"/>
          <w:sz w:val="24"/>
          <w:szCs w:val="24"/>
        </w:rPr>
        <w:t xml:space="preserve"> questão da corrupção, enalteceu o fato de que ultimamente anda sendo bastante combatida, e também enalteceu a contribuição que o governo Dilma e Tarso Genro tem dado para o município. </w:t>
      </w:r>
      <w:r w:rsidR="004B305A">
        <w:rPr>
          <w:color w:val="000000" w:themeColor="text1"/>
          <w:sz w:val="24"/>
          <w:szCs w:val="24"/>
        </w:rPr>
        <w:t xml:space="preserve">Criticou, porém, que apenas o partido do PT acaba recebendo a culpa. Pelo vereador </w:t>
      </w:r>
      <w:r w:rsidR="004B305A">
        <w:rPr>
          <w:color w:val="000000" w:themeColor="text1"/>
          <w:sz w:val="24"/>
          <w:szCs w:val="24"/>
        </w:rPr>
        <w:lastRenderedPageBreak/>
        <w:t xml:space="preserve">Rodrigo </w:t>
      </w:r>
      <w:proofErr w:type="spellStart"/>
      <w:r w:rsidR="004B305A">
        <w:rPr>
          <w:color w:val="000000" w:themeColor="text1"/>
          <w:sz w:val="24"/>
          <w:szCs w:val="24"/>
        </w:rPr>
        <w:t>Getelina</w:t>
      </w:r>
      <w:proofErr w:type="spellEnd"/>
      <w:r w:rsidR="004B305A">
        <w:rPr>
          <w:color w:val="000000" w:themeColor="text1"/>
          <w:sz w:val="24"/>
          <w:szCs w:val="24"/>
        </w:rPr>
        <w:t xml:space="preserve">: Parabenizou o professor Marcos de Jesus pela apresentação, estendendo o seu cumprimento a todos os músicos. Destacou que a música é uma forma de cultura e um incentivo à educação. </w:t>
      </w:r>
      <w:r w:rsidR="00A07776">
        <w:rPr>
          <w:color w:val="000000" w:themeColor="text1"/>
          <w:sz w:val="24"/>
          <w:szCs w:val="24"/>
        </w:rPr>
        <w:t xml:space="preserve">Enalteceu o trabalho do Secretário de Obras, que está produzindo apesar de todos os empecilhos. Solicitou que seja levado em conta o seu requerimento para que seja instalado o processo de protocolo eletrônico nas Secretarias de Obras e Serviços Urbanos. </w:t>
      </w:r>
      <w:r w:rsidR="00E875FA">
        <w:rPr>
          <w:color w:val="000000" w:themeColor="text1"/>
          <w:sz w:val="24"/>
          <w:szCs w:val="24"/>
        </w:rPr>
        <w:t xml:space="preserve">Alertou que o interior está tenso, pois os indígenas estão provocando terror ao rondar as casas dos agricultores à noite, disparar arma de fogo, </w:t>
      </w:r>
      <w:proofErr w:type="spellStart"/>
      <w:r w:rsidR="00E875FA">
        <w:rPr>
          <w:color w:val="000000" w:themeColor="text1"/>
          <w:sz w:val="24"/>
          <w:szCs w:val="24"/>
        </w:rPr>
        <w:t>etc</w:t>
      </w:r>
      <w:proofErr w:type="spellEnd"/>
      <w:r w:rsidR="00E875FA">
        <w:rPr>
          <w:color w:val="000000" w:themeColor="text1"/>
          <w:sz w:val="24"/>
          <w:szCs w:val="24"/>
        </w:rPr>
        <w:t>, sendo necessário que a Brigada Militar mantenha uma equipe para manter a segurança no perímetro atingido pela situação da demarcação de terras indígenas.</w:t>
      </w:r>
      <w:r w:rsidR="003A0075">
        <w:rPr>
          <w:color w:val="000000" w:themeColor="text1"/>
          <w:sz w:val="24"/>
          <w:szCs w:val="24"/>
        </w:rPr>
        <w:t xml:space="preserve"> Solicitou que o Executivo coloque como prioridade o reforço da segurança pública. O Presidente interrompeu para manifestar que foi decretado pelo Prefeito Municipal que Sananduva se encontra em </w:t>
      </w:r>
      <w:r w:rsidR="0050286C">
        <w:rPr>
          <w:color w:val="000000" w:themeColor="text1"/>
          <w:sz w:val="24"/>
          <w:szCs w:val="24"/>
        </w:rPr>
        <w:t xml:space="preserve">situação anormal de </w:t>
      </w:r>
      <w:r w:rsidR="003A0075">
        <w:rPr>
          <w:color w:val="000000" w:themeColor="text1"/>
          <w:sz w:val="24"/>
          <w:szCs w:val="24"/>
        </w:rPr>
        <w:t>insegurança.</w:t>
      </w:r>
      <w:r w:rsidR="0050286C">
        <w:rPr>
          <w:color w:val="000000" w:themeColor="text1"/>
          <w:sz w:val="24"/>
          <w:szCs w:val="24"/>
        </w:rPr>
        <w:t xml:space="preserve"> O vereador Rodrigo saúda a medida tomada pelo Executivo, demonstrando a importância de tal assunto.</w:t>
      </w:r>
      <w:r w:rsidR="008E50A5">
        <w:rPr>
          <w:color w:val="000000" w:themeColor="text1"/>
          <w:sz w:val="24"/>
          <w:szCs w:val="24"/>
        </w:rPr>
        <w:t xml:space="preserve"> Sugeriu que seja pensada a instalação de câmeras pelo município. </w:t>
      </w:r>
      <w:r w:rsidR="00963362">
        <w:rPr>
          <w:color w:val="000000" w:themeColor="text1"/>
          <w:sz w:val="24"/>
          <w:szCs w:val="24"/>
        </w:rPr>
        <w:t xml:space="preserve">Quanto aos </w:t>
      </w:r>
      <w:proofErr w:type="spellStart"/>
      <w:r w:rsidR="00963362">
        <w:rPr>
          <w:color w:val="000000" w:themeColor="text1"/>
          <w:sz w:val="24"/>
          <w:szCs w:val="24"/>
        </w:rPr>
        <w:t>mensaleiros</w:t>
      </w:r>
      <w:proofErr w:type="spellEnd"/>
      <w:r w:rsidR="00963362">
        <w:rPr>
          <w:color w:val="000000" w:themeColor="text1"/>
          <w:sz w:val="24"/>
          <w:szCs w:val="24"/>
        </w:rPr>
        <w:t>, salientou que uma coisa é a prisão destes, e outra é a destinação de recursos, sendo que o recurso que vem é obrigatório por parte do governo federal e do governo estadual, e a questão do mensalão é uma questão judicial.</w:t>
      </w:r>
      <w:r w:rsidR="00390CD9">
        <w:rPr>
          <w:color w:val="000000" w:themeColor="text1"/>
          <w:sz w:val="24"/>
          <w:szCs w:val="24"/>
        </w:rPr>
        <w:t xml:space="preserve"> Encerrados os discursos dos oradores inscritos, o Presidente leu o Decreto n.º 5.521, de 14 de novembro de 2013, que declara situação anormal de </w:t>
      </w:r>
      <w:proofErr w:type="spellStart"/>
      <w:r w:rsidR="00390CD9">
        <w:rPr>
          <w:color w:val="000000" w:themeColor="text1"/>
          <w:sz w:val="24"/>
          <w:szCs w:val="24"/>
        </w:rPr>
        <w:t>insergurança</w:t>
      </w:r>
      <w:proofErr w:type="spellEnd"/>
      <w:r w:rsidR="00390CD9">
        <w:rPr>
          <w:color w:val="000000" w:themeColor="text1"/>
          <w:sz w:val="24"/>
          <w:szCs w:val="24"/>
        </w:rPr>
        <w:t xml:space="preserve"> em todo o território de Sananduva – RS. Em seguida, </w:t>
      </w:r>
      <w:r w:rsidR="00CB74CF" w:rsidRPr="0008557F">
        <w:rPr>
          <w:sz w:val="24"/>
          <w:szCs w:val="24"/>
        </w:rPr>
        <w:t xml:space="preserve">passou-se às Explicações Pessoais. Pelo vereador </w:t>
      </w:r>
      <w:r w:rsidR="00E87DB0">
        <w:rPr>
          <w:sz w:val="24"/>
          <w:szCs w:val="24"/>
        </w:rPr>
        <w:t xml:space="preserve">Vanderlei </w:t>
      </w:r>
      <w:proofErr w:type="spellStart"/>
      <w:r w:rsidR="00E87DB0">
        <w:rPr>
          <w:sz w:val="24"/>
          <w:szCs w:val="24"/>
        </w:rPr>
        <w:t>Guiotto</w:t>
      </w:r>
      <w:proofErr w:type="spellEnd"/>
      <w:r w:rsidR="00E87DB0">
        <w:rPr>
          <w:sz w:val="24"/>
          <w:szCs w:val="24"/>
        </w:rPr>
        <w:t xml:space="preserve">: Manifestou que se referiu ao mensalão não por uma questão partidária, mas sim pelo próprio fato da corrupção. Citou que um ex-deputado do PTB também esteve envolvido. Salientou que apenas se comenta o que é publicado na mídia. Sobre os repasses de recursos, manifestou que os recursos que vem são obrigatórios. Quanto à questão indígena, salientou que todos os vereadores irão apoiar os agricultores. Questionou os salários estaduais, diante de tantas greves. Pela vereadora </w:t>
      </w:r>
      <w:proofErr w:type="spellStart"/>
      <w:r w:rsidR="00E87DB0">
        <w:rPr>
          <w:sz w:val="24"/>
          <w:szCs w:val="24"/>
        </w:rPr>
        <w:t>Nelci</w:t>
      </w:r>
      <w:proofErr w:type="spellEnd"/>
      <w:r w:rsidR="00E87DB0">
        <w:rPr>
          <w:sz w:val="24"/>
          <w:szCs w:val="24"/>
        </w:rPr>
        <w:t xml:space="preserve"> </w:t>
      </w:r>
      <w:proofErr w:type="spellStart"/>
      <w:r w:rsidR="00E87DB0">
        <w:rPr>
          <w:sz w:val="24"/>
          <w:szCs w:val="24"/>
        </w:rPr>
        <w:t>Zaparolli</w:t>
      </w:r>
      <w:proofErr w:type="spellEnd"/>
      <w:r w:rsidR="00E87DB0">
        <w:rPr>
          <w:sz w:val="24"/>
          <w:szCs w:val="24"/>
        </w:rPr>
        <w:t xml:space="preserve"> Testa: </w:t>
      </w:r>
      <w:r w:rsidR="00D17FB0">
        <w:rPr>
          <w:sz w:val="24"/>
          <w:szCs w:val="24"/>
        </w:rPr>
        <w:t xml:space="preserve">Salientou que não criticou o PT, mas sim enalteceu o clamor popular. Manifestou que não concorda com a questão </w:t>
      </w:r>
      <w:proofErr w:type="gramStart"/>
      <w:r w:rsidR="00D17FB0">
        <w:rPr>
          <w:sz w:val="24"/>
          <w:szCs w:val="24"/>
        </w:rPr>
        <w:t>do recursos</w:t>
      </w:r>
      <w:proofErr w:type="gramEnd"/>
      <w:r w:rsidR="00D17FB0">
        <w:rPr>
          <w:sz w:val="24"/>
          <w:szCs w:val="24"/>
        </w:rPr>
        <w:t xml:space="preserve">, posto que os recursos são obrigatórios, inclusive mencionando que o município fez um financiamento, e o vereador Paulo Antônio </w:t>
      </w:r>
      <w:proofErr w:type="spellStart"/>
      <w:r w:rsidR="00D17FB0">
        <w:rPr>
          <w:sz w:val="24"/>
          <w:szCs w:val="24"/>
        </w:rPr>
        <w:t>Pastorello</w:t>
      </w:r>
      <w:proofErr w:type="spellEnd"/>
      <w:r w:rsidR="00D17FB0">
        <w:rPr>
          <w:sz w:val="24"/>
          <w:szCs w:val="24"/>
        </w:rPr>
        <w:t xml:space="preserve"> afirmou se tratar </w:t>
      </w:r>
      <w:r w:rsidR="00D41055">
        <w:rPr>
          <w:sz w:val="24"/>
          <w:szCs w:val="24"/>
        </w:rPr>
        <w:t xml:space="preserve">de iniciativa do governo. Pelo vereador Paulo Antônio </w:t>
      </w:r>
      <w:proofErr w:type="spellStart"/>
      <w:r w:rsidR="00D41055">
        <w:rPr>
          <w:sz w:val="24"/>
          <w:szCs w:val="24"/>
        </w:rPr>
        <w:t>Pastorello</w:t>
      </w:r>
      <w:proofErr w:type="spellEnd"/>
      <w:r w:rsidR="00D41055">
        <w:rPr>
          <w:sz w:val="24"/>
          <w:szCs w:val="24"/>
        </w:rPr>
        <w:t xml:space="preserve">: Parabenizou a Srta. </w:t>
      </w:r>
      <w:proofErr w:type="spellStart"/>
      <w:r w:rsidR="00D41055">
        <w:rPr>
          <w:sz w:val="24"/>
          <w:szCs w:val="24"/>
        </w:rPr>
        <w:t>Bibiana</w:t>
      </w:r>
      <w:proofErr w:type="spellEnd"/>
      <w:r w:rsidR="00D41055">
        <w:rPr>
          <w:sz w:val="24"/>
          <w:szCs w:val="24"/>
        </w:rPr>
        <w:t xml:space="preserve"> </w:t>
      </w:r>
      <w:proofErr w:type="spellStart"/>
      <w:r w:rsidR="00D41055">
        <w:rPr>
          <w:sz w:val="24"/>
          <w:szCs w:val="24"/>
        </w:rPr>
        <w:t>Zaparolli</w:t>
      </w:r>
      <w:proofErr w:type="spellEnd"/>
      <w:r w:rsidR="00D41055">
        <w:rPr>
          <w:sz w:val="24"/>
          <w:szCs w:val="24"/>
        </w:rPr>
        <w:t xml:space="preserve"> por ter representado o município no concurso de oratória na cidade do Rio de Janeiro – RJ. Quanto aos repasses de recursos, salientou que de 1988 até 2013 é tempo suficiente, e nesse tempo não houve repasse significativo. Criticou a posição de Joaquim Barbosa de apontar culpados apenas entre o PT, ignorando muitos outros até maiores. </w:t>
      </w:r>
      <w:r w:rsidR="00C863CB">
        <w:rPr>
          <w:sz w:val="24"/>
          <w:szCs w:val="24"/>
        </w:rPr>
        <w:t xml:space="preserve">Indignou-se que as pessoas olhem apenas o lado negativo da situação. Pelo vereador Rodrigo </w:t>
      </w:r>
      <w:proofErr w:type="spellStart"/>
      <w:r w:rsidR="00C863CB">
        <w:rPr>
          <w:sz w:val="24"/>
          <w:szCs w:val="24"/>
        </w:rPr>
        <w:t>Getelina</w:t>
      </w:r>
      <w:proofErr w:type="spellEnd"/>
      <w:r w:rsidR="00C863CB">
        <w:rPr>
          <w:sz w:val="24"/>
          <w:szCs w:val="24"/>
        </w:rPr>
        <w:t xml:space="preserve">: </w:t>
      </w:r>
      <w:r w:rsidR="00FD1D1B">
        <w:rPr>
          <w:sz w:val="24"/>
          <w:szCs w:val="24"/>
        </w:rPr>
        <w:t>Mencionou que o PT é tão perseguido porque o partido acredita que o Brasil iniciou apenas com o governo Lula. Salientou que anteriormente sempre vinham os recursos, além do fato de que muitas vezes os recursos só aparecem depois de muito trabalho dos vereadores. Tempo de Líder da Bancada: Pelo vereador Va</w:t>
      </w:r>
      <w:r w:rsidR="00903740">
        <w:rPr>
          <w:sz w:val="24"/>
          <w:szCs w:val="24"/>
        </w:rPr>
        <w:t xml:space="preserve">nderlei </w:t>
      </w:r>
      <w:proofErr w:type="spellStart"/>
      <w:r w:rsidR="00903740">
        <w:rPr>
          <w:sz w:val="24"/>
          <w:szCs w:val="24"/>
        </w:rPr>
        <w:t>Guiotto</w:t>
      </w:r>
      <w:proofErr w:type="spellEnd"/>
      <w:r w:rsidR="00903740">
        <w:rPr>
          <w:sz w:val="24"/>
          <w:szCs w:val="24"/>
        </w:rPr>
        <w:t>: salientou que a quantia de</w:t>
      </w:r>
      <w:r w:rsidR="00FD1D1B">
        <w:rPr>
          <w:sz w:val="24"/>
          <w:szCs w:val="24"/>
        </w:rPr>
        <w:t xml:space="preserve"> R$ 2.250.000,00 (dois milhões, duzentos e cinquenta mil reais) que est</w:t>
      </w:r>
      <w:r w:rsidR="00903740">
        <w:rPr>
          <w:sz w:val="24"/>
          <w:szCs w:val="24"/>
        </w:rPr>
        <w:t>á</w:t>
      </w:r>
      <w:r w:rsidR="00FD1D1B">
        <w:rPr>
          <w:sz w:val="24"/>
          <w:szCs w:val="24"/>
        </w:rPr>
        <w:t xml:space="preserve"> vindo para o município não são repasse do governo, mas sim um financiamento buscado pelo município. </w:t>
      </w:r>
      <w:r w:rsidR="00903740">
        <w:rPr>
          <w:sz w:val="24"/>
          <w:szCs w:val="24"/>
        </w:rPr>
        <w:t xml:space="preserve">Salientou que não é porque o PT o maior envolvido no mensalão, mas sim o foco é o desvio de dinheiro que poderia ser investido no país todo. Pelo vereador Paulo Antônio </w:t>
      </w:r>
      <w:proofErr w:type="spellStart"/>
      <w:r w:rsidR="00903740">
        <w:rPr>
          <w:sz w:val="24"/>
          <w:szCs w:val="24"/>
        </w:rPr>
        <w:t>Pastorello</w:t>
      </w:r>
      <w:proofErr w:type="spellEnd"/>
      <w:r w:rsidR="00903740">
        <w:rPr>
          <w:sz w:val="24"/>
          <w:szCs w:val="24"/>
        </w:rPr>
        <w:t xml:space="preserve">: </w:t>
      </w:r>
      <w:r w:rsidR="001F46A5">
        <w:rPr>
          <w:sz w:val="24"/>
          <w:szCs w:val="24"/>
        </w:rPr>
        <w:t xml:space="preserve">Salientou que o financiamento foi feito através do PAC2, e que haverá um abatimento significativo por parte do governo federal em relação ao eu pagamento posterior. Quanto à corrupção, salientou que esta prossegue sendo cometida pelas pessoas, sendo que não é só na esfera política, ironizando o fato de que muitos acreditam não haver em Sananduva. </w:t>
      </w:r>
      <w:r w:rsidR="00E909AF" w:rsidRPr="0008557F">
        <w:rPr>
          <w:rFonts w:cs="Courier New"/>
          <w:sz w:val="24"/>
          <w:szCs w:val="24"/>
        </w:rPr>
        <w:t>N</w:t>
      </w:r>
      <w:r w:rsidR="00DC407D" w:rsidRPr="0008557F">
        <w:rPr>
          <w:color w:val="000000" w:themeColor="text1"/>
          <w:sz w:val="24"/>
          <w:szCs w:val="24"/>
        </w:rPr>
        <w:t xml:space="preserve">ada mais havendo a ser tratado na presente sessão, o Senhor Presidente agradeceu a presença de </w:t>
      </w:r>
      <w:r w:rsidR="00DC407D" w:rsidRPr="0008557F">
        <w:rPr>
          <w:color w:val="000000" w:themeColor="text1"/>
          <w:sz w:val="24"/>
          <w:szCs w:val="24"/>
        </w:rPr>
        <w:lastRenderedPageBreak/>
        <w:t>todos e, invocando o nome de Deus, decl</w:t>
      </w:r>
      <w:r w:rsidR="00EC2D5A" w:rsidRPr="0008557F">
        <w:rPr>
          <w:color w:val="000000" w:themeColor="text1"/>
          <w:sz w:val="24"/>
          <w:szCs w:val="24"/>
        </w:rPr>
        <w:t xml:space="preserve">arou encerrados os trabalhos às </w:t>
      </w:r>
      <w:r w:rsidR="0008557F">
        <w:rPr>
          <w:color w:val="000000" w:themeColor="text1"/>
          <w:sz w:val="24"/>
          <w:szCs w:val="24"/>
        </w:rPr>
        <w:t xml:space="preserve">vinte e </w:t>
      </w:r>
      <w:r w:rsidR="001F46A5">
        <w:rPr>
          <w:color w:val="000000" w:themeColor="text1"/>
          <w:sz w:val="24"/>
          <w:szCs w:val="24"/>
        </w:rPr>
        <w:t>uma horas e vinte e cinco minutos</w:t>
      </w:r>
      <w:bookmarkStart w:id="0" w:name="_GoBack"/>
      <w:bookmarkEnd w:id="0"/>
      <w:r w:rsidR="00DC407D" w:rsidRPr="0008557F">
        <w:rPr>
          <w:color w:val="000000" w:themeColor="text1"/>
          <w:sz w:val="24"/>
          <w:szCs w:val="24"/>
        </w:rPr>
        <w:t>.</w:t>
      </w:r>
    </w:p>
    <w:p w:rsidR="00A83E27" w:rsidRPr="00D06E17" w:rsidRDefault="00A83E27" w:rsidP="0084384E">
      <w:pPr>
        <w:jc w:val="both"/>
        <w:rPr>
          <w:color w:val="000000" w:themeColor="text1"/>
          <w:sz w:val="24"/>
          <w:szCs w:val="24"/>
        </w:rPr>
      </w:pPr>
    </w:p>
    <w:p w:rsidR="00A640A9" w:rsidRPr="00D06E17" w:rsidRDefault="00A640A9" w:rsidP="0084384E">
      <w:pPr>
        <w:jc w:val="both"/>
        <w:rPr>
          <w:color w:val="000000" w:themeColor="text1"/>
          <w:sz w:val="24"/>
          <w:szCs w:val="24"/>
        </w:rPr>
      </w:pPr>
    </w:p>
    <w:p w:rsidR="007A7DB7" w:rsidRPr="00D06E17" w:rsidRDefault="007A7DB7" w:rsidP="0084384E">
      <w:pPr>
        <w:jc w:val="both"/>
        <w:rPr>
          <w:color w:val="000000" w:themeColor="text1"/>
          <w:sz w:val="24"/>
          <w:szCs w:val="24"/>
        </w:rPr>
      </w:pPr>
    </w:p>
    <w:p w:rsidR="007A7DB7" w:rsidRPr="00D06E17" w:rsidRDefault="007A7DB7" w:rsidP="0084384E">
      <w:pPr>
        <w:ind w:left="3969"/>
        <w:jc w:val="both"/>
        <w:rPr>
          <w:color w:val="000000" w:themeColor="text1"/>
          <w:sz w:val="24"/>
          <w:szCs w:val="24"/>
        </w:rPr>
      </w:pPr>
      <w:r w:rsidRPr="00D06E17">
        <w:rPr>
          <w:color w:val="000000" w:themeColor="text1"/>
          <w:sz w:val="24"/>
          <w:szCs w:val="24"/>
        </w:rPr>
        <w:t xml:space="preserve">Ver. </w:t>
      </w:r>
      <w:proofErr w:type="spellStart"/>
      <w:r w:rsidRPr="00D06E17">
        <w:rPr>
          <w:color w:val="000000" w:themeColor="text1"/>
          <w:sz w:val="24"/>
          <w:szCs w:val="24"/>
        </w:rPr>
        <w:t>Lorinaldo</w:t>
      </w:r>
      <w:proofErr w:type="spellEnd"/>
      <w:r w:rsidRPr="00D06E17">
        <w:rPr>
          <w:color w:val="000000" w:themeColor="text1"/>
          <w:sz w:val="24"/>
          <w:szCs w:val="24"/>
        </w:rPr>
        <w:t xml:space="preserve"> Bernardi </w:t>
      </w:r>
    </w:p>
    <w:p w:rsidR="007A7DB7" w:rsidRPr="00D06E17" w:rsidRDefault="007A7DB7" w:rsidP="0084384E">
      <w:pPr>
        <w:ind w:left="3969"/>
        <w:jc w:val="both"/>
        <w:rPr>
          <w:color w:val="000000" w:themeColor="text1"/>
          <w:sz w:val="24"/>
          <w:szCs w:val="24"/>
        </w:rPr>
      </w:pPr>
      <w:r w:rsidRPr="00D06E17">
        <w:rPr>
          <w:color w:val="000000" w:themeColor="text1"/>
          <w:sz w:val="24"/>
          <w:szCs w:val="24"/>
        </w:rPr>
        <w:t>Presidente do Poder Legislativo Municipal</w:t>
      </w:r>
    </w:p>
    <w:p w:rsidR="007A7DB7" w:rsidRPr="00D06E17" w:rsidRDefault="007A7DB7" w:rsidP="0084384E">
      <w:pPr>
        <w:ind w:left="3969"/>
        <w:jc w:val="both"/>
        <w:rPr>
          <w:color w:val="000000" w:themeColor="text1"/>
          <w:sz w:val="24"/>
          <w:szCs w:val="24"/>
        </w:rPr>
      </w:pPr>
    </w:p>
    <w:p w:rsidR="00C80D65" w:rsidRPr="00D06E17" w:rsidRDefault="00C80D65" w:rsidP="0084384E">
      <w:pPr>
        <w:ind w:left="3969"/>
        <w:jc w:val="both"/>
        <w:rPr>
          <w:color w:val="000000" w:themeColor="text1"/>
          <w:sz w:val="24"/>
          <w:szCs w:val="24"/>
        </w:rPr>
      </w:pPr>
    </w:p>
    <w:p w:rsidR="007A7DB7" w:rsidRPr="00D06E17" w:rsidRDefault="007A7DB7" w:rsidP="0084384E">
      <w:pPr>
        <w:ind w:left="3969"/>
        <w:jc w:val="both"/>
        <w:rPr>
          <w:color w:val="000000" w:themeColor="text1"/>
          <w:sz w:val="24"/>
          <w:szCs w:val="24"/>
        </w:rPr>
      </w:pPr>
    </w:p>
    <w:p w:rsidR="007A7DB7" w:rsidRPr="00D06E17" w:rsidRDefault="007A7DB7" w:rsidP="0084384E">
      <w:pPr>
        <w:ind w:left="3969"/>
        <w:jc w:val="both"/>
        <w:rPr>
          <w:color w:val="000000" w:themeColor="text1"/>
          <w:sz w:val="24"/>
          <w:szCs w:val="24"/>
        </w:rPr>
      </w:pPr>
      <w:r w:rsidRPr="00D06E17">
        <w:rPr>
          <w:color w:val="000000" w:themeColor="text1"/>
          <w:sz w:val="24"/>
          <w:szCs w:val="24"/>
        </w:rPr>
        <w:t>Ver. Adelar Zanin</w:t>
      </w:r>
    </w:p>
    <w:p w:rsidR="007A7DB7" w:rsidRPr="00D06E17" w:rsidRDefault="007A7DB7" w:rsidP="0084384E">
      <w:pPr>
        <w:ind w:left="3969"/>
        <w:jc w:val="both"/>
        <w:rPr>
          <w:color w:val="000000" w:themeColor="text1"/>
          <w:sz w:val="24"/>
          <w:szCs w:val="24"/>
        </w:rPr>
      </w:pPr>
      <w:r w:rsidRPr="00D06E17">
        <w:rPr>
          <w:color w:val="000000" w:themeColor="text1"/>
          <w:sz w:val="24"/>
          <w:szCs w:val="24"/>
        </w:rPr>
        <w:t>1º Secretário</w:t>
      </w:r>
    </w:p>
    <w:p w:rsidR="007A7DB7" w:rsidRDefault="007A7DB7" w:rsidP="0084384E">
      <w:pPr>
        <w:ind w:left="3969"/>
        <w:jc w:val="both"/>
        <w:rPr>
          <w:color w:val="000000" w:themeColor="text1"/>
          <w:sz w:val="24"/>
          <w:szCs w:val="24"/>
        </w:rPr>
      </w:pPr>
    </w:p>
    <w:p w:rsidR="00581ACA" w:rsidRPr="00D06E17" w:rsidRDefault="00581ACA" w:rsidP="0084384E">
      <w:pPr>
        <w:ind w:left="3969"/>
        <w:jc w:val="both"/>
        <w:rPr>
          <w:color w:val="000000" w:themeColor="text1"/>
          <w:sz w:val="24"/>
          <w:szCs w:val="24"/>
        </w:rPr>
      </w:pPr>
    </w:p>
    <w:p w:rsidR="00C80D65" w:rsidRPr="00D06E17" w:rsidRDefault="00C80D65" w:rsidP="0084384E">
      <w:pPr>
        <w:ind w:left="3969"/>
        <w:jc w:val="both"/>
        <w:rPr>
          <w:color w:val="000000" w:themeColor="text1"/>
          <w:sz w:val="24"/>
          <w:szCs w:val="24"/>
        </w:rPr>
      </w:pPr>
    </w:p>
    <w:p w:rsidR="007A7DB7" w:rsidRPr="00D06E17" w:rsidRDefault="007A7DB7" w:rsidP="0084384E">
      <w:pPr>
        <w:ind w:left="3969"/>
        <w:jc w:val="both"/>
        <w:rPr>
          <w:color w:val="000000" w:themeColor="text1"/>
          <w:sz w:val="24"/>
          <w:szCs w:val="24"/>
        </w:rPr>
      </w:pPr>
      <w:r w:rsidRPr="00D06E17">
        <w:rPr>
          <w:color w:val="000000" w:themeColor="text1"/>
          <w:sz w:val="24"/>
          <w:szCs w:val="24"/>
        </w:rPr>
        <w:t xml:space="preserve">Ver. Rodrigo </w:t>
      </w:r>
      <w:proofErr w:type="spellStart"/>
      <w:r w:rsidRPr="00D06E17">
        <w:rPr>
          <w:color w:val="000000" w:themeColor="text1"/>
          <w:sz w:val="24"/>
          <w:szCs w:val="24"/>
        </w:rPr>
        <w:t>Getelina</w:t>
      </w:r>
      <w:proofErr w:type="spellEnd"/>
    </w:p>
    <w:p w:rsidR="007A7DB7" w:rsidRPr="00D06E17" w:rsidRDefault="007A7DB7" w:rsidP="0084384E">
      <w:pPr>
        <w:ind w:left="3969"/>
        <w:jc w:val="both"/>
        <w:rPr>
          <w:color w:val="000000" w:themeColor="text1"/>
          <w:sz w:val="24"/>
          <w:szCs w:val="24"/>
        </w:rPr>
      </w:pPr>
      <w:r w:rsidRPr="00D06E17">
        <w:rPr>
          <w:color w:val="000000" w:themeColor="text1"/>
          <w:sz w:val="24"/>
          <w:szCs w:val="24"/>
        </w:rPr>
        <w:t>2º Secretário</w:t>
      </w:r>
    </w:p>
    <w:sectPr w:rsidR="007A7DB7" w:rsidRPr="00D06E17" w:rsidSect="00B10A9E">
      <w:pgSz w:w="11906" w:h="16838"/>
      <w:pgMar w:top="2410" w:right="1274"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073E68"/>
    <w:multiLevelType w:val="hybridMultilevel"/>
    <w:tmpl w:val="5AC6F2EC"/>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
    <w:nsid w:val="6D245AEF"/>
    <w:multiLevelType w:val="hybridMultilevel"/>
    <w:tmpl w:val="ACD26046"/>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7DB7"/>
    <w:rsid w:val="00000587"/>
    <w:rsid w:val="00002D4B"/>
    <w:rsid w:val="00003B1A"/>
    <w:rsid w:val="000048C4"/>
    <w:rsid w:val="000050F5"/>
    <w:rsid w:val="000067CD"/>
    <w:rsid w:val="000069BA"/>
    <w:rsid w:val="00006B6A"/>
    <w:rsid w:val="00007B8E"/>
    <w:rsid w:val="000107B1"/>
    <w:rsid w:val="00017858"/>
    <w:rsid w:val="0002365C"/>
    <w:rsid w:val="000248E8"/>
    <w:rsid w:val="00032D32"/>
    <w:rsid w:val="0003474B"/>
    <w:rsid w:val="00034F43"/>
    <w:rsid w:val="00036898"/>
    <w:rsid w:val="00037B52"/>
    <w:rsid w:val="00037B80"/>
    <w:rsid w:val="00043C87"/>
    <w:rsid w:val="000443CC"/>
    <w:rsid w:val="00050FED"/>
    <w:rsid w:val="00051E66"/>
    <w:rsid w:val="00052B09"/>
    <w:rsid w:val="00052B26"/>
    <w:rsid w:val="0005411F"/>
    <w:rsid w:val="00055622"/>
    <w:rsid w:val="00056255"/>
    <w:rsid w:val="000565D3"/>
    <w:rsid w:val="00061AF0"/>
    <w:rsid w:val="00063C95"/>
    <w:rsid w:val="00065CA8"/>
    <w:rsid w:val="00067145"/>
    <w:rsid w:val="00070DC3"/>
    <w:rsid w:val="00072E8C"/>
    <w:rsid w:val="00074459"/>
    <w:rsid w:val="00075DD5"/>
    <w:rsid w:val="0007630A"/>
    <w:rsid w:val="00076CA6"/>
    <w:rsid w:val="00076EB8"/>
    <w:rsid w:val="00080003"/>
    <w:rsid w:val="00080C16"/>
    <w:rsid w:val="000824DB"/>
    <w:rsid w:val="0008557F"/>
    <w:rsid w:val="000914CE"/>
    <w:rsid w:val="0009195E"/>
    <w:rsid w:val="000922A5"/>
    <w:rsid w:val="00094B90"/>
    <w:rsid w:val="00094D13"/>
    <w:rsid w:val="00096869"/>
    <w:rsid w:val="000A0801"/>
    <w:rsid w:val="000A0C6A"/>
    <w:rsid w:val="000A3949"/>
    <w:rsid w:val="000A7BAF"/>
    <w:rsid w:val="000B393E"/>
    <w:rsid w:val="000B6577"/>
    <w:rsid w:val="000C6E1B"/>
    <w:rsid w:val="000C74D7"/>
    <w:rsid w:val="000C7A0A"/>
    <w:rsid w:val="000D2918"/>
    <w:rsid w:val="000D2F8E"/>
    <w:rsid w:val="000D37FC"/>
    <w:rsid w:val="000D5009"/>
    <w:rsid w:val="000D5CDF"/>
    <w:rsid w:val="000D6316"/>
    <w:rsid w:val="000D68D8"/>
    <w:rsid w:val="000D6BEF"/>
    <w:rsid w:val="000D7383"/>
    <w:rsid w:val="000D78D2"/>
    <w:rsid w:val="000E0229"/>
    <w:rsid w:val="000E0583"/>
    <w:rsid w:val="000E0E1A"/>
    <w:rsid w:val="000E2D28"/>
    <w:rsid w:val="000E3BD3"/>
    <w:rsid w:val="000E48E5"/>
    <w:rsid w:val="000F278F"/>
    <w:rsid w:val="000F49C9"/>
    <w:rsid w:val="000F6A5D"/>
    <w:rsid w:val="0010121D"/>
    <w:rsid w:val="001013DE"/>
    <w:rsid w:val="00101C7E"/>
    <w:rsid w:val="00102B5C"/>
    <w:rsid w:val="001066B9"/>
    <w:rsid w:val="00106B73"/>
    <w:rsid w:val="00115979"/>
    <w:rsid w:val="00115D8A"/>
    <w:rsid w:val="001171C6"/>
    <w:rsid w:val="0012081A"/>
    <w:rsid w:val="0012493E"/>
    <w:rsid w:val="00124A4B"/>
    <w:rsid w:val="00130810"/>
    <w:rsid w:val="001310C6"/>
    <w:rsid w:val="00132C02"/>
    <w:rsid w:val="001349C0"/>
    <w:rsid w:val="00136589"/>
    <w:rsid w:val="00137CE5"/>
    <w:rsid w:val="00137F9D"/>
    <w:rsid w:val="00140EAD"/>
    <w:rsid w:val="00141B1C"/>
    <w:rsid w:val="001436AA"/>
    <w:rsid w:val="00144209"/>
    <w:rsid w:val="0014744A"/>
    <w:rsid w:val="00150210"/>
    <w:rsid w:val="001540BB"/>
    <w:rsid w:val="001552F4"/>
    <w:rsid w:val="001555E6"/>
    <w:rsid w:val="00157EF2"/>
    <w:rsid w:val="00162448"/>
    <w:rsid w:val="00163D60"/>
    <w:rsid w:val="00165FAA"/>
    <w:rsid w:val="00166A5E"/>
    <w:rsid w:val="0016729F"/>
    <w:rsid w:val="00170C0A"/>
    <w:rsid w:val="001733F2"/>
    <w:rsid w:val="00175F7A"/>
    <w:rsid w:val="0018035F"/>
    <w:rsid w:val="00182383"/>
    <w:rsid w:val="001871CE"/>
    <w:rsid w:val="00193540"/>
    <w:rsid w:val="00194B4F"/>
    <w:rsid w:val="00194FE8"/>
    <w:rsid w:val="00195208"/>
    <w:rsid w:val="00196AF2"/>
    <w:rsid w:val="00196EE8"/>
    <w:rsid w:val="001A0B4E"/>
    <w:rsid w:val="001A138C"/>
    <w:rsid w:val="001A775C"/>
    <w:rsid w:val="001B0699"/>
    <w:rsid w:val="001B1558"/>
    <w:rsid w:val="001B247D"/>
    <w:rsid w:val="001B4C49"/>
    <w:rsid w:val="001B5304"/>
    <w:rsid w:val="001B64EE"/>
    <w:rsid w:val="001C0CFD"/>
    <w:rsid w:val="001C145F"/>
    <w:rsid w:val="001C4E8A"/>
    <w:rsid w:val="001C6AAE"/>
    <w:rsid w:val="001C6EB1"/>
    <w:rsid w:val="001D0AC8"/>
    <w:rsid w:val="001D1934"/>
    <w:rsid w:val="001D2688"/>
    <w:rsid w:val="001D3C67"/>
    <w:rsid w:val="001D40ED"/>
    <w:rsid w:val="001D547A"/>
    <w:rsid w:val="001D7AE4"/>
    <w:rsid w:val="001E018F"/>
    <w:rsid w:val="001E5289"/>
    <w:rsid w:val="001E5903"/>
    <w:rsid w:val="001E723E"/>
    <w:rsid w:val="001E77ED"/>
    <w:rsid w:val="001F0D31"/>
    <w:rsid w:val="001F0F00"/>
    <w:rsid w:val="001F32FC"/>
    <w:rsid w:val="001F46A5"/>
    <w:rsid w:val="001F6B54"/>
    <w:rsid w:val="002016DE"/>
    <w:rsid w:val="00201A94"/>
    <w:rsid w:val="00204B7E"/>
    <w:rsid w:val="00206CE7"/>
    <w:rsid w:val="0021407D"/>
    <w:rsid w:val="00216F5C"/>
    <w:rsid w:val="002175EE"/>
    <w:rsid w:val="00220199"/>
    <w:rsid w:val="00222799"/>
    <w:rsid w:val="00224893"/>
    <w:rsid w:val="00225132"/>
    <w:rsid w:val="00225FC3"/>
    <w:rsid w:val="00226356"/>
    <w:rsid w:val="002329D8"/>
    <w:rsid w:val="00233968"/>
    <w:rsid w:val="00234A06"/>
    <w:rsid w:val="00234CB1"/>
    <w:rsid w:val="00236ED2"/>
    <w:rsid w:val="00237FDC"/>
    <w:rsid w:val="002503B7"/>
    <w:rsid w:val="00250732"/>
    <w:rsid w:val="00254C12"/>
    <w:rsid w:val="00260559"/>
    <w:rsid w:val="002616D1"/>
    <w:rsid w:val="00264241"/>
    <w:rsid w:val="00266A46"/>
    <w:rsid w:val="002719E8"/>
    <w:rsid w:val="002762D0"/>
    <w:rsid w:val="002825BC"/>
    <w:rsid w:val="00283C00"/>
    <w:rsid w:val="00285126"/>
    <w:rsid w:val="00286DA5"/>
    <w:rsid w:val="002875CE"/>
    <w:rsid w:val="0028764C"/>
    <w:rsid w:val="002923DB"/>
    <w:rsid w:val="00296D1F"/>
    <w:rsid w:val="00296DFE"/>
    <w:rsid w:val="00296E4F"/>
    <w:rsid w:val="002A092C"/>
    <w:rsid w:val="002A0C73"/>
    <w:rsid w:val="002A1FBF"/>
    <w:rsid w:val="002A2C92"/>
    <w:rsid w:val="002A3D31"/>
    <w:rsid w:val="002A687D"/>
    <w:rsid w:val="002A6A9E"/>
    <w:rsid w:val="002A6D78"/>
    <w:rsid w:val="002A70B7"/>
    <w:rsid w:val="002B11DD"/>
    <w:rsid w:val="002B32FA"/>
    <w:rsid w:val="002B649D"/>
    <w:rsid w:val="002C3FCF"/>
    <w:rsid w:val="002C620E"/>
    <w:rsid w:val="002D28F8"/>
    <w:rsid w:val="002D34BA"/>
    <w:rsid w:val="002D3BAF"/>
    <w:rsid w:val="002D4C75"/>
    <w:rsid w:val="002D60E9"/>
    <w:rsid w:val="002D62C3"/>
    <w:rsid w:val="002E14C5"/>
    <w:rsid w:val="002E2D34"/>
    <w:rsid w:val="002E33E0"/>
    <w:rsid w:val="002E5542"/>
    <w:rsid w:val="002E5F6B"/>
    <w:rsid w:val="002E681E"/>
    <w:rsid w:val="002E7862"/>
    <w:rsid w:val="002E7E73"/>
    <w:rsid w:val="002F0034"/>
    <w:rsid w:val="002F2BB6"/>
    <w:rsid w:val="002F3FEB"/>
    <w:rsid w:val="002F4AD6"/>
    <w:rsid w:val="002F4AEE"/>
    <w:rsid w:val="002F4F3F"/>
    <w:rsid w:val="002F608C"/>
    <w:rsid w:val="002F7028"/>
    <w:rsid w:val="002F7C8A"/>
    <w:rsid w:val="00301474"/>
    <w:rsid w:val="0030359E"/>
    <w:rsid w:val="00303951"/>
    <w:rsid w:val="003061A8"/>
    <w:rsid w:val="0031046D"/>
    <w:rsid w:val="003107FC"/>
    <w:rsid w:val="00311CE3"/>
    <w:rsid w:val="00312DC9"/>
    <w:rsid w:val="00315A98"/>
    <w:rsid w:val="0031659A"/>
    <w:rsid w:val="003217FB"/>
    <w:rsid w:val="00323160"/>
    <w:rsid w:val="00323891"/>
    <w:rsid w:val="003256EA"/>
    <w:rsid w:val="003256EE"/>
    <w:rsid w:val="00326184"/>
    <w:rsid w:val="003264E9"/>
    <w:rsid w:val="00327AB9"/>
    <w:rsid w:val="0033212A"/>
    <w:rsid w:val="00336E38"/>
    <w:rsid w:val="00337B69"/>
    <w:rsid w:val="00337BA5"/>
    <w:rsid w:val="00340230"/>
    <w:rsid w:val="00340793"/>
    <w:rsid w:val="00341820"/>
    <w:rsid w:val="003422C2"/>
    <w:rsid w:val="0034318C"/>
    <w:rsid w:val="00343A87"/>
    <w:rsid w:val="003514BD"/>
    <w:rsid w:val="00353B3B"/>
    <w:rsid w:val="0035404F"/>
    <w:rsid w:val="00354F6D"/>
    <w:rsid w:val="00364456"/>
    <w:rsid w:val="00365A66"/>
    <w:rsid w:val="0036663F"/>
    <w:rsid w:val="003709FA"/>
    <w:rsid w:val="00373383"/>
    <w:rsid w:val="003734D3"/>
    <w:rsid w:val="003818C8"/>
    <w:rsid w:val="003822BC"/>
    <w:rsid w:val="00382539"/>
    <w:rsid w:val="0038280C"/>
    <w:rsid w:val="00382F39"/>
    <w:rsid w:val="003865A2"/>
    <w:rsid w:val="003904B5"/>
    <w:rsid w:val="00390CD9"/>
    <w:rsid w:val="00391B68"/>
    <w:rsid w:val="00391E24"/>
    <w:rsid w:val="00392B5E"/>
    <w:rsid w:val="00394F1B"/>
    <w:rsid w:val="003950F2"/>
    <w:rsid w:val="00396B63"/>
    <w:rsid w:val="003A0075"/>
    <w:rsid w:val="003A3C65"/>
    <w:rsid w:val="003A43D1"/>
    <w:rsid w:val="003A67FA"/>
    <w:rsid w:val="003A76E1"/>
    <w:rsid w:val="003B0379"/>
    <w:rsid w:val="003B0BF9"/>
    <w:rsid w:val="003B13A7"/>
    <w:rsid w:val="003B2D89"/>
    <w:rsid w:val="003B319F"/>
    <w:rsid w:val="003B4156"/>
    <w:rsid w:val="003B4656"/>
    <w:rsid w:val="003B5247"/>
    <w:rsid w:val="003C14EA"/>
    <w:rsid w:val="003C244C"/>
    <w:rsid w:val="003C45A6"/>
    <w:rsid w:val="003C4755"/>
    <w:rsid w:val="003D35D2"/>
    <w:rsid w:val="003D3646"/>
    <w:rsid w:val="003D3819"/>
    <w:rsid w:val="003D56E2"/>
    <w:rsid w:val="003D5C20"/>
    <w:rsid w:val="003D7F36"/>
    <w:rsid w:val="003E5D87"/>
    <w:rsid w:val="003E5EBE"/>
    <w:rsid w:val="003E616D"/>
    <w:rsid w:val="003E7EED"/>
    <w:rsid w:val="003F13EF"/>
    <w:rsid w:val="003F2D5C"/>
    <w:rsid w:val="003F7E55"/>
    <w:rsid w:val="00400525"/>
    <w:rsid w:val="00401FF5"/>
    <w:rsid w:val="0040531D"/>
    <w:rsid w:val="0040752F"/>
    <w:rsid w:val="0041356E"/>
    <w:rsid w:val="00414165"/>
    <w:rsid w:val="00414427"/>
    <w:rsid w:val="00415018"/>
    <w:rsid w:val="00420D16"/>
    <w:rsid w:val="00420E79"/>
    <w:rsid w:val="00423221"/>
    <w:rsid w:val="004239BD"/>
    <w:rsid w:val="004254D0"/>
    <w:rsid w:val="00432BA2"/>
    <w:rsid w:val="00432E6D"/>
    <w:rsid w:val="00433311"/>
    <w:rsid w:val="00437A76"/>
    <w:rsid w:val="0044202B"/>
    <w:rsid w:val="00442B7E"/>
    <w:rsid w:val="00443568"/>
    <w:rsid w:val="004443B5"/>
    <w:rsid w:val="00446185"/>
    <w:rsid w:val="004473A9"/>
    <w:rsid w:val="004507DC"/>
    <w:rsid w:val="00453326"/>
    <w:rsid w:val="00454128"/>
    <w:rsid w:val="00454576"/>
    <w:rsid w:val="00460E1B"/>
    <w:rsid w:val="00462755"/>
    <w:rsid w:val="0046302A"/>
    <w:rsid w:val="00463891"/>
    <w:rsid w:val="004641D2"/>
    <w:rsid w:val="00464B26"/>
    <w:rsid w:val="00465F3A"/>
    <w:rsid w:val="004665B6"/>
    <w:rsid w:val="004719ED"/>
    <w:rsid w:val="0047232D"/>
    <w:rsid w:val="0047454B"/>
    <w:rsid w:val="00475A28"/>
    <w:rsid w:val="004766D0"/>
    <w:rsid w:val="00477F65"/>
    <w:rsid w:val="004804D5"/>
    <w:rsid w:val="004807F5"/>
    <w:rsid w:val="004833E3"/>
    <w:rsid w:val="00483A22"/>
    <w:rsid w:val="00485B6D"/>
    <w:rsid w:val="004867CF"/>
    <w:rsid w:val="00494382"/>
    <w:rsid w:val="00495D5A"/>
    <w:rsid w:val="004A3D3D"/>
    <w:rsid w:val="004A613D"/>
    <w:rsid w:val="004A6B25"/>
    <w:rsid w:val="004B1439"/>
    <w:rsid w:val="004B17F5"/>
    <w:rsid w:val="004B1E8C"/>
    <w:rsid w:val="004B305A"/>
    <w:rsid w:val="004C1EEA"/>
    <w:rsid w:val="004C216E"/>
    <w:rsid w:val="004C4EF9"/>
    <w:rsid w:val="004C7BF3"/>
    <w:rsid w:val="004D0FA6"/>
    <w:rsid w:val="004D28AF"/>
    <w:rsid w:val="004D3341"/>
    <w:rsid w:val="004D7B53"/>
    <w:rsid w:val="004E1BDA"/>
    <w:rsid w:val="004E26D8"/>
    <w:rsid w:val="004E5B52"/>
    <w:rsid w:val="004E7EE5"/>
    <w:rsid w:val="004F0D3C"/>
    <w:rsid w:val="004F28AE"/>
    <w:rsid w:val="004F4641"/>
    <w:rsid w:val="004F56B6"/>
    <w:rsid w:val="00500C3B"/>
    <w:rsid w:val="0050286C"/>
    <w:rsid w:val="00506878"/>
    <w:rsid w:val="00507CE3"/>
    <w:rsid w:val="00510457"/>
    <w:rsid w:val="00512D24"/>
    <w:rsid w:val="0052004D"/>
    <w:rsid w:val="005201AC"/>
    <w:rsid w:val="00525D74"/>
    <w:rsid w:val="00527807"/>
    <w:rsid w:val="00527D4A"/>
    <w:rsid w:val="00532421"/>
    <w:rsid w:val="00532567"/>
    <w:rsid w:val="00532AC5"/>
    <w:rsid w:val="005376AA"/>
    <w:rsid w:val="00537D77"/>
    <w:rsid w:val="00542EBC"/>
    <w:rsid w:val="00543A8B"/>
    <w:rsid w:val="00543F4D"/>
    <w:rsid w:val="00550F25"/>
    <w:rsid w:val="005510FE"/>
    <w:rsid w:val="00552544"/>
    <w:rsid w:val="00552F64"/>
    <w:rsid w:val="00557CA5"/>
    <w:rsid w:val="00563740"/>
    <w:rsid w:val="00563BE0"/>
    <w:rsid w:val="00566169"/>
    <w:rsid w:val="00570A15"/>
    <w:rsid w:val="00571127"/>
    <w:rsid w:val="00571EB8"/>
    <w:rsid w:val="005733D6"/>
    <w:rsid w:val="00573818"/>
    <w:rsid w:val="0057444E"/>
    <w:rsid w:val="0057782C"/>
    <w:rsid w:val="00577A10"/>
    <w:rsid w:val="00577BF8"/>
    <w:rsid w:val="00580074"/>
    <w:rsid w:val="00580CAD"/>
    <w:rsid w:val="00581ACA"/>
    <w:rsid w:val="00583464"/>
    <w:rsid w:val="00583A67"/>
    <w:rsid w:val="00583BAC"/>
    <w:rsid w:val="00586D1E"/>
    <w:rsid w:val="005870E0"/>
    <w:rsid w:val="005915C6"/>
    <w:rsid w:val="00595960"/>
    <w:rsid w:val="00597C76"/>
    <w:rsid w:val="005A16EF"/>
    <w:rsid w:val="005A1E23"/>
    <w:rsid w:val="005A318D"/>
    <w:rsid w:val="005B3646"/>
    <w:rsid w:val="005B5739"/>
    <w:rsid w:val="005B5AA8"/>
    <w:rsid w:val="005B7693"/>
    <w:rsid w:val="005C1CAB"/>
    <w:rsid w:val="005C2015"/>
    <w:rsid w:val="005C5A80"/>
    <w:rsid w:val="005C6946"/>
    <w:rsid w:val="005C6AB9"/>
    <w:rsid w:val="005D2CE6"/>
    <w:rsid w:val="005D4759"/>
    <w:rsid w:val="005D49C9"/>
    <w:rsid w:val="005D55AB"/>
    <w:rsid w:val="005E058E"/>
    <w:rsid w:val="005E4DFE"/>
    <w:rsid w:val="005E585D"/>
    <w:rsid w:val="005F2377"/>
    <w:rsid w:val="005F474F"/>
    <w:rsid w:val="005F5584"/>
    <w:rsid w:val="005F741D"/>
    <w:rsid w:val="005F7A70"/>
    <w:rsid w:val="00602334"/>
    <w:rsid w:val="006068B9"/>
    <w:rsid w:val="00606946"/>
    <w:rsid w:val="006078AE"/>
    <w:rsid w:val="00607D17"/>
    <w:rsid w:val="00615D08"/>
    <w:rsid w:val="00620704"/>
    <w:rsid w:val="0062106C"/>
    <w:rsid w:val="00621A77"/>
    <w:rsid w:val="00626F15"/>
    <w:rsid w:val="00630AA3"/>
    <w:rsid w:val="00631F2E"/>
    <w:rsid w:val="00635DCD"/>
    <w:rsid w:val="006377D7"/>
    <w:rsid w:val="00640B16"/>
    <w:rsid w:val="00641598"/>
    <w:rsid w:val="006436CC"/>
    <w:rsid w:val="006439EC"/>
    <w:rsid w:val="006443D2"/>
    <w:rsid w:val="00645A21"/>
    <w:rsid w:val="00650F5B"/>
    <w:rsid w:val="00651697"/>
    <w:rsid w:val="00654F14"/>
    <w:rsid w:val="00660A00"/>
    <w:rsid w:val="00665AFC"/>
    <w:rsid w:val="006674D0"/>
    <w:rsid w:val="00667A8E"/>
    <w:rsid w:val="00670CE7"/>
    <w:rsid w:val="0067123D"/>
    <w:rsid w:val="00671EF5"/>
    <w:rsid w:val="00672022"/>
    <w:rsid w:val="006725F2"/>
    <w:rsid w:val="00673B91"/>
    <w:rsid w:val="00673D2D"/>
    <w:rsid w:val="00674B8F"/>
    <w:rsid w:val="00674C6F"/>
    <w:rsid w:val="006761E9"/>
    <w:rsid w:val="00677BCE"/>
    <w:rsid w:val="006802F3"/>
    <w:rsid w:val="006803BF"/>
    <w:rsid w:val="00680591"/>
    <w:rsid w:val="00680719"/>
    <w:rsid w:val="0068447D"/>
    <w:rsid w:val="00686098"/>
    <w:rsid w:val="0068732E"/>
    <w:rsid w:val="00687FBD"/>
    <w:rsid w:val="00690319"/>
    <w:rsid w:val="00692898"/>
    <w:rsid w:val="00695B58"/>
    <w:rsid w:val="0069699E"/>
    <w:rsid w:val="00696DAF"/>
    <w:rsid w:val="00696E09"/>
    <w:rsid w:val="006A0AC0"/>
    <w:rsid w:val="006A1235"/>
    <w:rsid w:val="006A425C"/>
    <w:rsid w:val="006A5F2D"/>
    <w:rsid w:val="006A6CC4"/>
    <w:rsid w:val="006A6CF9"/>
    <w:rsid w:val="006A6E4C"/>
    <w:rsid w:val="006A7B86"/>
    <w:rsid w:val="006A7DD4"/>
    <w:rsid w:val="006B6185"/>
    <w:rsid w:val="006B6C39"/>
    <w:rsid w:val="006B7E66"/>
    <w:rsid w:val="006C20D6"/>
    <w:rsid w:val="006C3AA6"/>
    <w:rsid w:val="006C65A5"/>
    <w:rsid w:val="006C7E97"/>
    <w:rsid w:val="006D02EB"/>
    <w:rsid w:val="006D03DD"/>
    <w:rsid w:val="006D3963"/>
    <w:rsid w:val="006D4736"/>
    <w:rsid w:val="006D550C"/>
    <w:rsid w:val="006E14A5"/>
    <w:rsid w:val="006E1E45"/>
    <w:rsid w:val="006E5531"/>
    <w:rsid w:val="006E590D"/>
    <w:rsid w:val="006E70FD"/>
    <w:rsid w:val="006E7A46"/>
    <w:rsid w:val="006F1598"/>
    <w:rsid w:val="006F1CF9"/>
    <w:rsid w:val="006F61B3"/>
    <w:rsid w:val="006F7084"/>
    <w:rsid w:val="006F7280"/>
    <w:rsid w:val="0070741A"/>
    <w:rsid w:val="00707EA0"/>
    <w:rsid w:val="007100C0"/>
    <w:rsid w:val="00710A37"/>
    <w:rsid w:val="00711D0F"/>
    <w:rsid w:val="007131E2"/>
    <w:rsid w:val="007161E7"/>
    <w:rsid w:val="007176BE"/>
    <w:rsid w:val="0072319A"/>
    <w:rsid w:val="0072559B"/>
    <w:rsid w:val="00725779"/>
    <w:rsid w:val="007302F0"/>
    <w:rsid w:val="007314E3"/>
    <w:rsid w:val="00731AD8"/>
    <w:rsid w:val="00734995"/>
    <w:rsid w:val="00737C45"/>
    <w:rsid w:val="00742E4B"/>
    <w:rsid w:val="007453EB"/>
    <w:rsid w:val="00751219"/>
    <w:rsid w:val="00751C08"/>
    <w:rsid w:val="00751E8D"/>
    <w:rsid w:val="007524C6"/>
    <w:rsid w:val="00756EBD"/>
    <w:rsid w:val="00763109"/>
    <w:rsid w:val="0076486C"/>
    <w:rsid w:val="00764E9F"/>
    <w:rsid w:val="00766318"/>
    <w:rsid w:val="007663FB"/>
    <w:rsid w:val="00767742"/>
    <w:rsid w:val="0076794F"/>
    <w:rsid w:val="007712EE"/>
    <w:rsid w:val="0077136F"/>
    <w:rsid w:val="00772789"/>
    <w:rsid w:val="00774F53"/>
    <w:rsid w:val="00775204"/>
    <w:rsid w:val="00777DE3"/>
    <w:rsid w:val="007817B2"/>
    <w:rsid w:val="0078304E"/>
    <w:rsid w:val="0078505D"/>
    <w:rsid w:val="007873A9"/>
    <w:rsid w:val="0079038F"/>
    <w:rsid w:val="00791202"/>
    <w:rsid w:val="007912BC"/>
    <w:rsid w:val="007935FB"/>
    <w:rsid w:val="00793694"/>
    <w:rsid w:val="00793F71"/>
    <w:rsid w:val="00796979"/>
    <w:rsid w:val="00796F83"/>
    <w:rsid w:val="007A292B"/>
    <w:rsid w:val="007A4320"/>
    <w:rsid w:val="007A512F"/>
    <w:rsid w:val="007A7DB7"/>
    <w:rsid w:val="007B082C"/>
    <w:rsid w:val="007B0C11"/>
    <w:rsid w:val="007B26F0"/>
    <w:rsid w:val="007B3B86"/>
    <w:rsid w:val="007B627B"/>
    <w:rsid w:val="007B6F34"/>
    <w:rsid w:val="007C19C0"/>
    <w:rsid w:val="007C4F58"/>
    <w:rsid w:val="007C6F38"/>
    <w:rsid w:val="007C749C"/>
    <w:rsid w:val="007C7DD0"/>
    <w:rsid w:val="007D18C1"/>
    <w:rsid w:val="007D230B"/>
    <w:rsid w:val="007D2438"/>
    <w:rsid w:val="007D30EC"/>
    <w:rsid w:val="007D4B38"/>
    <w:rsid w:val="007D5475"/>
    <w:rsid w:val="007D54C0"/>
    <w:rsid w:val="007D73A6"/>
    <w:rsid w:val="007E094D"/>
    <w:rsid w:val="007E33CD"/>
    <w:rsid w:val="007E344D"/>
    <w:rsid w:val="007E4276"/>
    <w:rsid w:val="007F35E0"/>
    <w:rsid w:val="007F4809"/>
    <w:rsid w:val="007F5314"/>
    <w:rsid w:val="007F64A8"/>
    <w:rsid w:val="00801E24"/>
    <w:rsid w:val="008022BE"/>
    <w:rsid w:val="008046A1"/>
    <w:rsid w:val="00804F76"/>
    <w:rsid w:val="008064D6"/>
    <w:rsid w:val="00812335"/>
    <w:rsid w:val="008149DC"/>
    <w:rsid w:val="008152EF"/>
    <w:rsid w:val="00817944"/>
    <w:rsid w:val="00822487"/>
    <w:rsid w:val="00822DC7"/>
    <w:rsid w:val="00822E99"/>
    <w:rsid w:val="00824672"/>
    <w:rsid w:val="008247A9"/>
    <w:rsid w:val="00824A6F"/>
    <w:rsid w:val="00827311"/>
    <w:rsid w:val="0083185E"/>
    <w:rsid w:val="00833B72"/>
    <w:rsid w:val="0083435D"/>
    <w:rsid w:val="0083484B"/>
    <w:rsid w:val="00840C85"/>
    <w:rsid w:val="008420BD"/>
    <w:rsid w:val="00843753"/>
    <w:rsid w:val="0084384E"/>
    <w:rsid w:val="00846E4E"/>
    <w:rsid w:val="00851AF4"/>
    <w:rsid w:val="008535AB"/>
    <w:rsid w:val="0085464C"/>
    <w:rsid w:val="00855A04"/>
    <w:rsid w:val="008614F2"/>
    <w:rsid w:val="008647C4"/>
    <w:rsid w:val="00870D85"/>
    <w:rsid w:val="00871147"/>
    <w:rsid w:val="0087252C"/>
    <w:rsid w:val="00872AAF"/>
    <w:rsid w:val="00875329"/>
    <w:rsid w:val="008804CD"/>
    <w:rsid w:val="00880B42"/>
    <w:rsid w:val="00882773"/>
    <w:rsid w:val="008836AD"/>
    <w:rsid w:val="008836FF"/>
    <w:rsid w:val="00890883"/>
    <w:rsid w:val="00890B0D"/>
    <w:rsid w:val="00890FEB"/>
    <w:rsid w:val="008937B6"/>
    <w:rsid w:val="00893E5A"/>
    <w:rsid w:val="0089433D"/>
    <w:rsid w:val="0089647D"/>
    <w:rsid w:val="00896863"/>
    <w:rsid w:val="008A0FF7"/>
    <w:rsid w:val="008A210E"/>
    <w:rsid w:val="008A28F9"/>
    <w:rsid w:val="008A301B"/>
    <w:rsid w:val="008A5D58"/>
    <w:rsid w:val="008B3704"/>
    <w:rsid w:val="008B73FD"/>
    <w:rsid w:val="008C2A7F"/>
    <w:rsid w:val="008C53A4"/>
    <w:rsid w:val="008D09B9"/>
    <w:rsid w:val="008D11EA"/>
    <w:rsid w:val="008D4780"/>
    <w:rsid w:val="008D668E"/>
    <w:rsid w:val="008D6715"/>
    <w:rsid w:val="008D77C5"/>
    <w:rsid w:val="008E3FDD"/>
    <w:rsid w:val="008E50A5"/>
    <w:rsid w:val="008F09B3"/>
    <w:rsid w:val="008F2F77"/>
    <w:rsid w:val="008F3AB9"/>
    <w:rsid w:val="00900293"/>
    <w:rsid w:val="0090250C"/>
    <w:rsid w:val="00903740"/>
    <w:rsid w:val="0090403D"/>
    <w:rsid w:val="009050DF"/>
    <w:rsid w:val="00906067"/>
    <w:rsid w:val="0090731F"/>
    <w:rsid w:val="00914966"/>
    <w:rsid w:val="00914C45"/>
    <w:rsid w:val="00915548"/>
    <w:rsid w:val="0091556F"/>
    <w:rsid w:val="009159B5"/>
    <w:rsid w:val="00922090"/>
    <w:rsid w:val="009222B6"/>
    <w:rsid w:val="00926468"/>
    <w:rsid w:val="00926976"/>
    <w:rsid w:val="00933592"/>
    <w:rsid w:val="00937419"/>
    <w:rsid w:val="0094006A"/>
    <w:rsid w:val="0094025F"/>
    <w:rsid w:val="00941B7B"/>
    <w:rsid w:val="0094427F"/>
    <w:rsid w:val="009445E9"/>
    <w:rsid w:val="0094508E"/>
    <w:rsid w:val="0094728F"/>
    <w:rsid w:val="00950C6E"/>
    <w:rsid w:val="0095380D"/>
    <w:rsid w:val="009543E1"/>
    <w:rsid w:val="00955B73"/>
    <w:rsid w:val="00957901"/>
    <w:rsid w:val="00961263"/>
    <w:rsid w:val="00963362"/>
    <w:rsid w:val="00963B67"/>
    <w:rsid w:val="00963D7D"/>
    <w:rsid w:val="00964F57"/>
    <w:rsid w:val="00965A00"/>
    <w:rsid w:val="009706F5"/>
    <w:rsid w:val="009720D5"/>
    <w:rsid w:val="0097273F"/>
    <w:rsid w:val="0097421C"/>
    <w:rsid w:val="00981BDD"/>
    <w:rsid w:val="00984690"/>
    <w:rsid w:val="009848EA"/>
    <w:rsid w:val="00984C5C"/>
    <w:rsid w:val="009857BB"/>
    <w:rsid w:val="00985E40"/>
    <w:rsid w:val="00986C45"/>
    <w:rsid w:val="00987FE3"/>
    <w:rsid w:val="00991B3C"/>
    <w:rsid w:val="009924DE"/>
    <w:rsid w:val="00994741"/>
    <w:rsid w:val="00997A68"/>
    <w:rsid w:val="009A1AE2"/>
    <w:rsid w:val="009A4894"/>
    <w:rsid w:val="009A75E7"/>
    <w:rsid w:val="009B2D72"/>
    <w:rsid w:val="009B6E42"/>
    <w:rsid w:val="009B7DA1"/>
    <w:rsid w:val="009C0803"/>
    <w:rsid w:val="009C0D3F"/>
    <w:rsid w:val="009C5E41"/>
    <w:rsid w:val="009D19D1"/>
    <w:rsid w:val="009D3DB9"/>
    <w:rsid w:val="009D41B4"/>
    <w:rsid w:val="009D5C12"/>
    <w:rsid w:val="009D63F9"/>
    <w:rsid w:val="009E0033"/>
    <w:rsid w:val="009E2E4C"/>
    <w:rsid w:val="009E47F4"/>
    <w:rsid w:val="009E5958"/>
    <w:rsid w:val="009E5BE6"/>
    <w:rsid w:val="009E7212"/>
    <w:rsid w:val="009E7FFB"/>
    <w:rsid w:val="009F0E8C"/>
    <w:rsid w:val="009F17BB"/>
    <w:rsid w:val="009F3619"/>
    <w:rsid w:val="009F4159"/>
    <w:rsid w:val="009F56BD"/>
    <w:rsid w:val="009F5A23"/>
    <w:rsid w:val="009F6539"/>
    <w:rsid w:val="009F7A91"/>
    <w:rsid w:val="00A01066"/>
    <w:rsid w:val="00A01DB9"/>
    <w:rsid w:val="00A05690"/>
    <w:rsid w:val="00A06366"/>
    <w:rsid w:val="00A07776"/>
    <w:rsid w:val="00A07F6A"/>
    <w:rsid w:val="00A11153"/>
    <w:rsid w:val="00A11581"/>
    <w:rsid w:val="00A12612"/>
    <w:rsid w:val="00A14146"/>
    <w:rsid w:val="00A1527A"/>
    <w:rsid w:val="00A15BD8"/>
    <w:rsid w:val="00A21069"/>
    <w:rsid w:val="00A21D65"/>
    <w:rsid w:val="00A21E94"/>
    <w:rsid w:val="00A238D1"/>
    <w:rsid w:val="00A263C8"/>
    <w:rsid w:val="00A30F5A"/>
    <w:rsid w:val="00A351B6"/>
    <w:rsid w:val="00A36E7E"/>
    <w:rsid w:val="00A445A1"/>
    <w:rsid w:val="00A509D6"/>
    <w:rsid w:val="00A51364"/>
    <w:rsid w:val="00A52C65"/>
    <w:rsid w:val="00A54879"/>
    <w:rsid w:val="00A57B1D"/>
    <w:rsid w:val="00A61D51"/>
    <w:rsid w:val="00A62C0B"/>
    <w:rsid w:val="00A640A9"/>
    <w:rsid w:val="00A640B4"/>
    <w:rsid w:val="00A65F8A"/>
    <w:rsid w:val="00A66A5F"/>
    <w:rsid w:val="00A70E65"/>
    <w:rsid w:val="00A7183E"/>
    <w:rsid w:val="00A72D93"/>
    <w:rsid w:val="00A72E64"/>
    <w:rsid w:val="00A73FEC"/>
    <w:rsid w:val="00A83E27"/>
    <w:rsid w:val="00A845CE"/>
    <w:rsid w:val="00A84CDA"/>
    <w:rsid w:val="00A85680"/>
    <w:rsid w:val="00A879F4"/>
    <w:rsid w:val="00A925A7"/>
    <w:rsid w:val="00A931FA"/>
    <w:rsid w:val="00A93517"/>
    <w:rsid w:val="00A94BA8"/>
    <w:rsid w:val="00A951C0"/>
    <w:rsid w:val="00AA150F"/>
    <w:rsid w:val="00AA3135"/>
    <w:rsid w:val="00AA3CBD"/>
    <w:rsid w:val="00AA6F3E"/>
    <w:rsid w:val="00AB38F6"/>
    <w:rsid w:val="00AB6216"/>
    <w:rsid w:val="00AC0106"/>
    <w:rsid w:val="00AC0BDD"/>
    <w:rsid w:val="00AC0C15"/>
    <w:rsid w:val="00AC2C18"/>
    <w:rsid w:val="00AC3010"/>
    <w:rsid w:val="00AC36C3"/>
    <w:rsid w:val="00AC3DE5"/>
    <w:rsid w:val="00AD0844"/>
    <w:rsid w:val="00AD0888"/>
    <w:rsid w:val="00AD20D6"/>
    <w:rsid w:val="00AD4693"/>
    <w:rsid w:val="00AD4CFC"/>
    <w:rsid w:val="00AD6057"/>
    <w:rsid w:val="00AD738C"/>
    <w:rsid w:val="00AE2673"/>
    <w:rsid w:val="00AE5727"/>
    <w:rsid w:val="00AE5D33"/>
    <w:rsid w:val="00AF2A46"/>
    <w:rsid w:val="00AF414A"/>
    <w:rsid w:val="00AF5E59"/>
    <w:rsid w:val="00AF60BF"/>
    <w:rsid w:val="00B01624"/>
    <w:rsid w:val="00B05234"/>
    <w:rsid w:val="00B06172"/>
    <w:rsid w:val="00B06218"/>
    <w:rsid w:val="00B10A9E"/>
    <w:rsid w:val="00B12446"/>
    <w:rsid w:val="00B14F7C"/>
    <w:rsid w:val="00B15257"/>
    <w:rsid w:val="00B15522"/>
    <w:rsid w:val="00B20187"/>
    <w:rsid w:val="00B20EFF"/>
    <w:rsid w:val="00B216EC"/>
    <w:rsid w:val="00B22215"/>
    <w:rsid w:val="00B24443"/>
    <w:rsid w:val="00B255D5"/>
    <w:rsid w:val="00B2723D"/>
    <w:rsid w:val="00B2741E"/>
    <w:rsid w:val="00B310DE"/>
    <w:rsid w:val="00B350BB"/>
    <w:rsid w:val="00B37D25"/>
    <w:rsid w:val="00B4284D"/>
    <w:rsid w:val="00B44EF5"/>
    <w:rsid w:val="00B455A8"/>
    <w:rsid w:val="00B45A70"/>
    <w:rsid w:val="00B47B95"/>
    <w:rsid w:val="00B517C7"/>
    <w:rsid w:val="00B51D37"/>
    <w:rsid w:val="00B54ED0"/>
    <w:rsid w:val="00B609B6"/>
    <w:rsid w:val="00B60CF0"/>
    <w:rsid w:val="00B63D2C"/>
    <w:rsid w:val="00B63DEF"/>
    <w:rsid w:val="00B6632B"/>
    <w:rsid w:val="00B67579"/>
    <w:rsid w:val="00B71CB6"/>
    <w:rsid w:val="00B73AEC"/>
    <w:rsid w:val="00B743AD"/>
    <w:rsid w:val="00B745FF"/>
    <w:rsid w:val="00B762A5"/>
    <w:rsid w:val="00B765BD"/>
    <w:rsid w:val="00B808CD"/>
    <w:rsid w:val="00B82074"/>
    <w:rsid w:val="00B829F4"/>
    <w:rsid w:val="00B931FB"/>
    <w:rsid w:val="00B93CE5"/>
    <w:rsid w:val="00B944C8"/>
    <w:rsid w:val="00B97381"/>
    <w:rsid w:val="00BA027E"/>
    <w:rsid w:val="00BA0E99"/>
    <w:rsid w:val="00BA1059"/>
    <w:rsid w:val="00BA387D"/>
    <w:rsid w:val="00BA3AA4"/>
    <w:rsid w:val="00BA68BE"/>
    <w:rsid w:val="00BB0124"/>
    <w:rsid w:val="00BB1924"/>
    <w:rsid w:val="00BB1C9E"/>
    <w:rsid w:val="00BB3EDF"/>
    <w:rsid w:val="00BB4468"/>
    <w:rsid w:val="00BB6E54"/>
    <w:rsid w:val="00BC30C8"/>
    <w:rsid w:val="00BC438F"/>
    <w:rsid w:val="00BD0980"/>
    <w:rsid w:val="00BD1EAA"/>
    <w:rsid w:val="00BD4499"/>
    <w:rsid w:val="00BD609C"/>
    <w:rsid w:val="00BD6E7F"/>
    <w:rsid w:val="00BE113F"/>
    <w:rsid w:val="00BE3152"/>
    <w:rsid w:val="00BE33C4"/>
    <w:rsid w:val="00BE359D"/>
    <w:rsid w:val="00BF050A"/>
    <w:rsid w:val="00BF16DF"/>
    <w:rsid w:val="00BF584E"/>
    <w:rsid w:val="00C04842"/>
    <w:rsid w:val="00C0498D"/>
    <w:rsid w:val="00C072B1"/>
    <w:rsid w:val="00C10A31"/>
    <w:rsid w:val="00C11044"/>
    <w:rsid w:val="00C1221D"/>
    <w:rsid w:val="00C12B87"/>
    <w:rsid w:val="00C13848"/>
    <w:rsid w:val="00C14A6B"/>
    <w:rsid w:val="00C15ED9"/>
    <w:rsid w:val="00C223D5"/>
    <w:rsid w:val="00C248ED"/>
    <w:rsid w:val="00C27A12"/>
    <w:rsid w:val="00C338EF"/>
    <w:rsid w:val="00C33D28"/>
    <w:rsid w:val="00C36EDC"/>
    <w:rsid w:val="00C4093D"/>
    <w:rsid w:val="00C42D7D"/>
    <w:rsid w:val="00C42DAF"/>
    <w:rsid w:val="00C44457"/>
    <w:rsid w:val="00C453AC"/>
    <w:rsid w:val="00C45518"/>
    <w:rsid w:val="00C473FB"/>
    <w:rsid w:val="00C5132C"/>
    <w:rsid w:val="00C51D65"/>
    <w:rsid w:val="00C526F0"/>
    <w:rsid w:val="00C529E1"/>
    <w:rsid w:val="00C53117"/>
    <w:rsid w:val="00C5339B"/>
    <w:rsid w:val="00C53586"/>
    <w:rsid w:val="00C5558B"/>
    <w:rsid w:val="00C57650"/>
    <w:rsid w:val="00C57E34"/>
    <w:rsid w:val="00C60831"/>
    <w:rsid w:val="00C60F67"/>
    <w:rsid w:val="00C65331"/>
    <w:rsid w:val="00C67149"/>
    <w:rsid w:val="00C744B0"/>
    <w:rsid w:val="00C778D3"/>
    <w:rsid w:val="00C80D65"/>
    <w:rsid w:val="00C82A64"/>
    <w:rsid w:val="00C84483"/>
    <w:rsid w:val="00C84FB5"/>
    <w:rsid w:val="00C859A6"/>
    <w:rsid w:val="00C85E4A"/>
    <w:rsid w:val="00C863CB"/>
    <w:rsid w:val="00C8748F"/>
    <w:rsid w:val="00C876AF"/>
    <w:rsid w:val="00C92447"/>
    <w:rsid w:val="00C92C32"/>
    <w:rsid w:val="00C93572"/>
    <w:rsid w:val="00CA202C"/>
    <w:rsid w:val="00CA5666"/>
    <w:rsid w:val="00CA6BC1"/>
    <w:rsid w:val="00CB0830"/>
    <w:rsid w:val="00CB0C4C"/>
    <w:rsid w:val="00CB16D2"/>
    <w:rsid w:val="00CB2B6D"/>
    <w:rsid w:val="00CB3046"/>
    <w:rsid w:val="00CB5C00"/>
    <w:rsid w:val="00CB6D13"/>
    <w:rsid w:val="00CB74CF"/>
    <w:rsid w:val="00CB7D8C"/>
    <w:rsid w:val="00CC0257"/>
    <w:rsid w:val="00CC1156"/>
    <w:rsid w:val="00CC188C"/>
    <w:rsid w:val="00CC1C8F"/>
    <w:rsid w:val="00CC21FE"/>
    <w:rsid w:val="00CC3EA9"/>
    <w:rsid w:val="00CC430A"/>
    <w:rsid w:val="00CC5233"/>
    <w:rsid w:val="00CC6B4F"/>
    <w:rsid w:val="00CC7439"/>
    <w:rsid w:val="00CC756F"/>
    <w:rsid w:val="00CC787B"/>
    <w:rsid w:val="00CD0DA1"/>
    <w:rsid w:val="00CD4FF7"/>
    <w:rsid w:val="00CD68F8"/>
    <w:rsid w:val="00CE1997"/>
    <w:rsid w:val="00CE35AE"/>
    <w:rsid w:val="00CE36F8"/>
    <w:rsid w:val="00CF0105"/>
    <w:rsid w:val="00CF267F"/>
    <w:rsid w:val="00CF499E"/>
    <w:rsid w:val="00CF5400"/>
    <w:rsid w:val="00CF7C95"/>
    <w:rsid w:val="00D019E0"/>
    <w:rsid w:val="00D03084"/>
    <w:rsid w:val="00D032E9"/>
    <w:rsid w:val="00D06114"/>
    <w:rsid w:val="00D06E17"/>
    <w:rsid w:val="00D0737F"/>
    <w:rsid w:val="00D07735"/>
    <w:rsid w:val="00D11B98"/>
    <w:rsid w:val="00D12A48"/>
    <w:rsid w:val="00D1483A"/>
    <w:rsid w:val="00D15133"/>
    <w:rsid w:val="00D17FB0"/>
    <w:rsid w:val="00D22144"/>
    <w:rsid w:val="00D235D6"/>
    <w:rsid w:val="00D26EEF"/>
    <w:rsid w:val="00D32BFE"/>
    <w:rsid w:val="00D33E89"/>
    <w:rsid w:val="00D34433"/>
    <w:rsid w:val="00D374AB"/>
    <w:rsid w:val="00D41055"/>
    <w:rsid w:val="00D46D0D"/>
    <w:rsid w:val="00D50B97"/>
    <w:rsid w:val="00D5170A"/>
    <w:rsid w:val="00D517CD"/>
    <w:rsid w:val="00D51E78"/>
    <w:rsid w:val="00D5280C"/>
    <w:rsid w:val="00D53561"/>
    <w:rsid w:val="00D536E0"/>
    <w:rsid w:val="00D56745"/>
    <w:rsid w:val="00D6044D"/>
    <w:rsid w:val="00D60B34"/>
    <w:rsid w:val="00D61E39"/>
    <w:rsid w:val="00D64885"/>
    <w:rsid w:val="00D724CA"/>
    <w:rsid w:val="00D81CC7"/>
    <w:rsid w:val="00D848E9"/>
    <w:rsid w:val="00D87BB7"/>
    <w:rsid w:val="00D91C6C"/>
    <w:rsid w:val="00D91DBC"/>
    <w:rsid w:val="00D962C6"/>
    <w:rsid w:val="00DA3397"/>
    <w:rsid w:val="00DA37C3"/>
    <w:rsid w:val="00DA586F"/>
    <w:rsid w:val="00DA5F04"/>
    <w:rsid w:val="00DB1004"/>
    <w:rsid w:val="00DB13DE"/>
    <w:rsid w:val="00DB53C7"/>
    <w:rsid w:val="00DB70C5"/>
    <w:rsid w:val="00DB749A"/>
    <w:rsid w:val="00DB7D40"/>
    <w:rsid w:val="00DB7DCA"/>
    <w:rsid w:val="00DC0AEE"/>
    <w:rsid w:val="00DC3B82"/>
    <w:rsid w:val="00DC407D"/>
    <w:rsid w:val="00DC5B6E"/>
    <w:rsid w:val="00DD221B"/>
    <w:rsid w:val="00DD2AFE"/>
    <w:rsid w:val="00DD3191"/>
    <w:rsid w:val="00DD6090"/>
    <w:rsid w:val="00DE1082"/>
    <w:rsid w:val="00DE6403"/>
    <w:rsid w:val="00DE6424"/>
    <w:rsid w:val="00DF02C2"/>
    <w:rsid w:val="00DF1787"/>
    <w:rsid w:val="00DF78DB"/>
    <w:rsid w:val="00E00B44"/>
    <w:rsid w:val="00E150F7"/>
    <w:rsid w:val="00E15C35"/>
    <w:rsid w:val="00E1600E"/>
    <w:rsid w:val="00E163BA"/>
    <w:rsid w:val="00E16E95"/>
    <w:rsid w:val="00E21C2C"/>
    <w:rsid w:val="00E22358"/>
    <w:rsid w:val="00E26FBA"/>
    <w:rsid w:val="00E27E45"/>
    <w:rsid w:val="00E3014B"/>
    <w:rsid w:val="00E30835"/>
    <w:rsid w:val="00E30DCF"/>
    <w:rsid w:val="00E34364"/>
    <w:rsid w:val="00E35507"/>
    <w:rsid w:val="00E37AA9"/>
    <w:rsid w:val="00E41FB5"/>
    <w:rsid w:val="00E504DB"/>
    <w:rsid w:val="00E51A8F"/>
    <w:rsid w:val="00E51D82"/>
    <w:rsid w:val="00E5300C"/>
    <w:rsid w:val="00E556FA"/>
    <w:rsid w:val="00E61B22"/>
    <w:rsid w:val="00E62ACB"/>
    <w:rsid w:val="00E66B9B"/>
    <w:rsid w:val="00E6788C"/>
    <w:rsid w:val="00E71C18"/>
    <w:rsid w:val="00E73285"/>
    <w:rsid w:val="00E761A8"/>
    <w:rsid w:val="00E80974"/>
    <w:rsid w:val="00E80998"/>
    <w:rsid w:val="00E81A38"/>
    <w:rsid w:val="00E81DA0"/>
    <w:rsid w:val="00E82C73"/>
    <w:rsid w:val="00E84D82"/>
    <w:rsid w:val="00E86989"/>
    <w:rsid w:val="00E875FA"/>
    <w:rsid w:val="00E87DB0"/>
    <w:rsid w:val="00E909AF"/>
    <w:rsid w:val="00E935A5"/>
    <w:rsid w:val="00E95E97"/>
    <w:rsid w:val="00E96A89"/>
    <w:rsid w:val="00E97E69"/>
    <w:rsid w:val="00EA0DAF"/>
    <w:rsid w:val="00EA2173"/>
    <w:rsid w:val="00EA2CE1"/>
    <w:rsid w:val="00EA4934"/>
    <w:rsid w:val="00EB19A3"/>
    <w:rsid w:val="00EB4288"/>
    <w:rsid w:val="00EB4C6A"/>
    <w:rsid w:val="00EB5007"/>
    <w:rsid w:val="00EB5073"/>
    <w:rsid w:val="00EB558D"/>
    <w:rsid w:val="00EB55C1"/>
    <w:rsid w:val="00EB74ED"/>
    <w:rsid w:val="00EC2D5A"/>
    <w:rsid w:val="00EC53AC"/>
    <w:rsid w:val="00ED0809"/>
    <w:rsid w:val="00ED4BA8"/>
    <w:rsid w:val="00ED644A"/>
    <w:rsid w:val="00ED645E"/>
    <w:rsid w:val="00ED7736"/>
    <w:rsid w:val="00EE275C"/>
    <w:rsid w:val="00EE604A"/>
    <w:rsid w:val="00EF2CE9"/>
    <w:rsid w:val="00EF4614"/>
    <w:rsid w:val="00EF6548"/>
    <w:rsid w:val="00EF73C4"/>
    <w:rsid w:val="00F0231B"/>
    <w:rsid w:val="00F0232C"/>
    <w:rsid w:val="00F03483"/>
    <w:rsid w:val="00F03D26"/>
    <w:rsid w:val="00F0403F"/>
    <w:rsid w:val="00F11AC1"/>
    <w:rsid w:val="00F12821"/>
    <w:rsid w:val="00F12B34"/>
    <w:rsid w:val="00F13BA8"/>
    <w:rsid w:val="00F156A4"/>
    <w:rsid w:val="00F15D83"/>
    <w:rsid w:val="00F15DC0"/>
    <w:rsid w:val="00F161D4"/>
    <w:rsid w:val="00F22992"/>
    <w:rsid w:val="00F23598"/>
    <w:rsid w:val="00F32097"/>
    <w:rsid w:val="00F32F86"/>
    <w:rsid w:val="00F3338A"/>
    <w:rsid w:val="00F34394"/>
    <w:rsid w:val="00F441CB"/>
    <w:rsid w:val="00F4524E"/>
    <w:rsid w:val="00F456BB"/>
    <w:rsid w:val="00F51DFF"/>
    <w:rsid w:val="00F52E57"/>
    <w:rsid w:val="00F53FE7"/>
    <w:rsid w:val="00F55258"/>
    <w:rsid w:val="00F560E3"/>
    <w:rsid w:val="00F60136"/>
    <w:rsid w:val="00F617F3"/>
    <w:rsid w:val="00F659BA"/>
    <w:rsid w:val="00F679C7"/>
    <w:rsid w:val="00F67CA7"/>
    <w:rsid w:val="00F70663"/>
    <w:rsid w:val="00F72897"/>
    <w:rsid w:val="00F7322A"/>
    <w:rsid w:val="00F743BE"/>
    <w:rsid w:val="00F76801"/>
    <w:rsid w:val="00F76B67"/>
    <w:rsid w:val="00F80537"/>
    <w:rsid w:val="00F834F7"/>
    <w:rsid w:val="00F84BDB"/>
    <w:rsid w:val="00F85A4B"/>
    <w:rsid w:val="00F877C8"/>
    <w:rsid w:val="00F937F0"/>
    <w:rsid w:val="00F9760C"/>
    <w:rsid w:val="00F9791E"/>
    <w:rsid w:val="00FA01D0"/>
    <w:rsid w:val="00FA0925"/>
    <w:rsid w:val="00FA3273"/>
    <w:rsid w:val="00FA58A8"/>
    <w:rsid w:val="00FA62E7"/>
    <w:rsid w:val="00FA6607"/>
    <w:rsid w:val="00FB0FE0"/>
    <w:rsid w:val="00FB2A10"/>
    <w:rsid w:val="00FB5341"/>
    <w:rsid w:val="00FB6219"/>
    <w:rsid w:val="00FB6459"/>
    <w:rsid w:val="00FC3749"/>
    <w:rsid w:val="00FC4D8C"/>
    <w:rsid w:val="00FC7180"/>
    <w:rsid w:val="00FC7849"/>
    <w:rsid w:val="00FD1D1B"/>
    <w:rsid w:val="00FD250A"/>
    <w:rsid w:val="00FD268A"/>
    <w:rsid w:val="00FD3763"/>
    <w:rsid w:val="00FD4DF2"/>
    <w:rsid w:val="00FD50D2"/>
    <w:rsid w:val="00FD608F"/>
    <w:rsid w:val="00FD60B0"/>
    <w:rsid w:val="00FD6639"/>
    <w:rsid w:val="00FE1441"/>
    <w:rsid w:val="00FE301F"/>
    <w:rsid w:val="00FE4561"/>
    <w:rsid w:val="00FE47B9"/>
    <w:rsid w:val="00FE5964"/>
    <w:rsid w:val="00FE758C"/>
    <w:rsid w:val="00FE7B37"/>
    <w:rsid w:val="00FF051B"/>
    <w:rsid w:val="00FF2FD8"/>
    <w:rsid w:val="00FF3F95"/>
    <w:rsid w:val="00FF700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7322A"/>
    <w:pPr>
      <w:suppressAutoHyphens/>
    </w:pPr>
    <w:rPr>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rsid w:val="00D50B97"/>
    <w:rPr>
      <w:rFonts w:ascii="Tahoma" w:hAnsi="Tahoma" w:cs="Tahoma"/>
      <w:sz w:val="16"/>
      <w:szCs w:val="16"/>
    </w:rPr>
  </w:style>
  <w:style w:type="character" w:customStyle="1" w:styleId="TextodebaloChar">
    <w:name w:val="Texto de balão Char"/>
    <w:basedOn w:val="Fontepargpadro"/>
    <w:link w:val="Textodebalo"/>
    <w:rsid w:val="00D50B97"/>
    <w:rPr>
      <w:rFonts w:ascii="Tahoma" w:hAnsi="Tahoma" w:cs="Tahoma"/>
      <w:sz w:val="16"/>
      <w:szCs w:val="16"/>
      <w:lang w:eastAsia="ar-SA"/>
    </w:rPr>
  </w:style>
  <w:style w:type="paragraph" w:styleId="PargrafodaLista">
    <w:name w:val="List Paragraph"/>
    <w:basedOn w:val="Normal"/>
    <w:qFormat/>
    <w:rsid w:val="00FF2FD8"/>
    <w:pPr>
      <w:ind w:left="720"/>
    </w:pPr>
  </w:style>
  <w:style w:type="paragraph" w:styleId="Corpodetexto">
    <w:name w:val="Body Text"/>
    <w:basedOn w:val="Normal"/>
    <w:link w:val="CorpodetextoChar"/>
    <w:unhideWhenUsed/>
    <w:rsid w:val="00C8748F"/>
    <w:pPr>
      <w:suppressAutoHyphens w:val="0"/>
      <w:jc w:val="both"/>
    </w:pPr>
    <w:rPr>
      <w:sz w:val="28"/>
      <w:lang w:eastAsia="pt-BR"/>
    </w:rPr>
  </w:style>
  <w:style w:type="character" w:customStyle="1" w:styleId="CorpodetextoChar">
    <w:name w:val="Corpo de texto Char"/>
    <w:basedOn w:val="Fontepargpadro"/>
    <w:link w:val="Corpodetexto"/>
    <w:rsid w:val="00C8748F"/>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7322A"/>
    <w:pPr>
      <w:suppressAutoHyphens/>
    </w:pPr>
    <w:rPr>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rsid w:val="00D50B97"/>
    <w:rPr>
      <w:rFonts w:ascii="Tahoma" w:hAnsi="Tahoma" w:cs="Tahoma"/>
      <w:sz w:val="16"/>
      <w:szCs w:val="16"/>
    </w:rPr>
  </w:style>
  <w:style w:type="character" w:customStyle="1" w:styleId="TextodebaloChar">
    <w:name w:val="Texto de balão Char"/>
    <w:basedOn w:val="Fontepargpadro"/>
    <w:link w:val="Textodebalo"/>
    <w:rsid w:val="00D50B97"/>
    <w:rPr>
      <w:rFonts w:ascii="Tahoma" w:hAnsi="Tahoma" w:cs="Tahoma"/>
      <w:sz w:val="16"/>
      <w:szCs w:val="16"/>
      <w:lang w:eastAsia="ar-SA"/>
    </w:rPr>
  </w:style>
  <w:style w:type="paragraph" w:styleId="PargrafodaLista">
    <w:name w:val="List Paragraph"/>
    <w:basedOn w:val="Normal"/>
    <w:qFormat/>
    <w:rsid w:val="00FF2FD8"/>
    <w:pPr>
      <w:ind w:left="720"/>
    </w:pPr>
  </w:style>
  <w:style w:type="paragraph" w:styleId="Corpodetexto">
    <w:name w:val="Body Text"/>
    <w:basedOn w:val="Normal"/>
    <w:link w:val="CorpodetextoChar"/>
    <w:unhideWhenUsed/>
    <w:rsid w:val="00C8748F"/>
    <w:pPr>
      <w:suppressAutoHyphens w:val="0"/>
      <w:jc w:val="both"/>
    </w:pPr>
    <w:rPr>
      <w:sz w:val="28"/>
      <w:lang w:eastAsia="pt-BR"/>
    </w:rPr>
  </w:style>
  <w:style w:type="character" w:customStyle="1" w:styleId="CorpodetextoChar">
    <w:name w:val="Corpo de texto Char"/>
    <w:basedOn w:val="Fontepargpadro"/>
    <w:link w:val="Corpodetexto"/>
    <w:rsid w:val="00C8748F"/>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9747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E92D99-0F0E-46E2-889F-9B865A4B4B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457</TotalTime>
  <Pages>5</Pages>
  <Words>2579</Words>
  <Characters>13932</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 IDEAL</dc:creator>
  <cp:lastModifiedBy>Usuario</cp:lastModifiedBy>
  <cp:revision>64</cp:revision>
  <cp:lastPrinted>2013-11-01T11:28:00Z</cp:lastPrinted>
  <dcterms:created xsi:type="dcterms:W3CDTF">2013-11-29T11:12:00Z</dcterms:created>
  <dcterms:modified xsi:type="dcterms:W3CDTF">2013-11-29T19:12:00Z</dcterms:modified>
</cp:coreProperties>
</file>